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55847" w14:textId="52313C65" w:rsidR="00325958" w:rsidRPr="00CB4837" w:rsidRDefault="00325958" w:rsidP="00CB4837">
      <w:pPr>
        <w:spacing w:line="216" w:lineRule="auto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CB4837">
        <w:rPr>
          <w:rFonts w:ascii="Times New Roman" w:eastAsia="Times New Roman" w:hAnsi="Times New Roman" w:cs="Times New Roman"/>
          <w:color w:val="FF0000"/>
          <w:sz w:val="26"/>
          <w:szCs w:val="26"/>
        </w:rPr>
        <w:t>Додаток 2</w:t>
      </w:r>
    </w:p>
    <w:p w14:paraId="10A75AE0" w14:textId="7F55FDAA" w:rsidR="00702B25" w:rsidRPr="00CB4837" w:rsidRDefault="00325958" w:rsidP="00702B25">
      <w:pPr>
        <w:spacing w:after="140"/>
        <w:ind w:left="800"/>
        <w:jc w:val="center"/>
        <w:rPr>
          <w:rFonts w:ascii="Times New Roman" w:eastAsia="Times New Roman" w:hAnsi="Times New Roman" w:cs="Times New Roman"/>
          <w:i/>
          <w:iCs/>
          <w:color w:val="FF0000"/>
          <w:sz w:val="22"/>
          <w:szCs w:val="22"/>
        </w:rPr>
      </w:pPr>
      <w:r w:rsidRPr="00CB4837">
        <w:rPr>
          <w:rFonts w:ascii="Times New Roman" w:eastAsia="Times New Roman" w:hAnsi="Times New Roman" w:cs="Times New Roman"/>
          <w:i/>
          <w:iCs/>
          <w:color w:val="FF0000"/>
          <w:sz w:val="22"/>
          <w:szCs w:val="22"/>
        </w:rPr>
        <w:t>Зразок декларації про попереднє навчання</w:t>
      </w:r>
    </w:p>
    <w:p w14:paraId="333852B7" w14:textId="670D9F5B" w:rsidR="00325958" w:rsidRPr="00325958" w:rsidRDefault="00C66150" w:rsidP="00702B25">
      <w:pPr>
        <w:spacing w:after="140"/>
        <w:jc w:val="center"/>
        <w:rPr>
          <w:rFonts w:ascii="Times New Roman" w:eastAsia="Times New Roman" w:hAnsi="Times New Roman" w:cs="Times New Roman"/>
          <w:b/>
          <w:bCs/>
        </w:rPr>
      </w:pPr>
      <w:r w:rsidRPr="00702B25">
        <w:rPr>
          <w:rFonts w:ascii="Times New Roman" w:eastAsia="Times New Roman" w:hAnsi="Times New Roman" w:cs="Times New Roman"/>
          <w:b/>
          <w:bCs/>
        </w:rPr>
        <w:t>ТАВРІЙСЬКИЙ НАЦІОНАЛЬНИЙ УНІВЕРСИТЕТ ІМЕНІ В. І. ВЕРНАДСЬКОГО</w:t>
      </w:r>
    </w:p>
    <w:p w14:paraId="12CA15CB" w14:textId="77777777" w:rsidR="00325958" w:rsidRPr="00325958" w:rsidRDefault="00325958" w:rsidP="00325958">
      <w:pPr>
        <w:spacing w:after="100" w:line="233" w:lineRule="auto"/>
        <w:jc w:val="center"/>
        <w:rPr>
          <w:rFonts w:ascii="Times New Roman" w:eastAsia="Times New Roman" w:hAnsi="Times New Roman" w:cs="Times New Roman"/>
        </w:rPr>
      </w:pPr>
      <w:r w:rsidRPr="00325958">
        <w:rPr>
          <w:rFonts w:ascii="Times New Roman" w:eastAsia="Times New Roman" w:hAnsi="Times New Roman" w:cs="Times New Roman"/>
          <w:b/>
          <w:bCs/>
        </w:rPr>
        <w:t>ДЕКЛАРАЦІЯ ПРО ПОПЕРЕДНЄ НАВЧАННЯ</w:t>
      </w:r>
    </w:p>
    <w:p w14:paraId="6DB2C205" w14:textId="783F0C3D" w:rsidR="00325958" w:rsidRPr="00325958" w:rsidRDefault="00325958" w:rsidP="006B0CED">
      <w:pPr>
        <w:rPr>
          <w:rFonts w:ascii="Times New Roman" w:eastAsia="Times New Roman" w:hAnsi="Times New Roman" w:cs="Times New Roman"/>
          <w:b/>
          <w:bCs/>
          <w:i/>
          <w:iCs/>
        </w:rPr>
      </w:pPr>
      <w:r w:rsidRPr="00325958">
        <w:rPr>
          <w:rFonts w:ascii="Times New Roman" w:eastAsia="Times New Roman" w:hAnsi="Times New Roman" w:cs="Times New Roman"/>
          <w:b/>
          <w:bCs/>
          <w:i/>
          <w:iCs/>
        </w:rPr>
        <w:t>Розділ 1. Загальні відомості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5"/>
        <w:gridCol w:w="5554"/>
      </w:tblGrid>
      <w:tr w:rsidR="00325958" w:rsidRPr="00325958" w14:paraId="0AFFC966" w14:textId="77777777" w:rsidTr="00832BFE">
        <w:trPr>
          <w:trHeight w:hRule="exact" w:val="278"/>
          <w:jc w:val="center"/>
        </w:trPr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CA1946" w14:textId="4493A201" w:rsidR="00325958" w:rsidRPr="00325958" w:rsidRDefault="00C66150" w:rsidP="006B0CED">
            <w:pPr>
              <w:rPr>
                <w:rFonts w:ascii="Times New Roman" w:eastAsia="Times New Roman" w:hAnsi="Times New Roman" w:cs="Times New Roman"/>
              </w:rPr>
            </w:pPr>
            <w:r w:rsidRPr="00470A20">
              <w:rPr>
                <w:rFonts w:ascii="Times New Roman" w:eastAsia="Times New Roman" w:hAnsi="Times New Roman" w:cs="Times New Roman"/>
              </w:rPr>
              <w:t>Н</w:t>
            </w:r>
            <w:r w:rsidR="00325958" w:rsidRPr="00325958">
              <w:rPr>
                <w:rFonts w:ascii="Times New Roman" w:eastAsia="Times New Roman" w:hAnsi="Times New Roman" w:cs="Times New Roman"/>
              </w:rPr>
              <w:t>авчально-науковий інститут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387C27" w14:textId="77777777" w:rsidR="00325958" w:rsidRPr="00325958" w:rsidRDefault="00325958" w:rsidP="006B0CED">
            <w:pPr>
              <w:rPr>
                <w:sz w:val="10"/>
                <w:szCs w:val="10"/>
              </w:rPr>
            </w:pPr>
          </w:p>
        </w:tc>
      </w:tr>
      <w:tr w:rsidR="00325958" w:rsidRPr="00325958" w14:paraId="02932077" w14:textId="77777777" w:rsidTr="006B0CED">
        <w:trPr>
          <w:trHeight w:hRule="exact" w:val="190"/>
          <w:jc w:val="center"/>
        </w:trPr>
        <w:tc>
          <w:tcPr>
            <w:tcW w:w="3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DE10BE" w14:textId="77777777" w:rsidR="00325958" w:rsidRPr="00325958" w:rsidRDefault="00325958" w:rsidP="006B0CED"/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3515D4" w14:textId="77777777" w:rsidR="00325958" w:rsidRPr="00325958" w:rsidRDefault="00325958" w:rsidP="006B0CE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25958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  <w:t>(назва)</w:t>
            </w:r>
          </w:p>
        </w:tc>
      </w:tr>
      <w:tr w:rsidR="00C66150" w:rsidRPr="00325958" w14:paraId="673A9950" w14:textId="77777777" w:rsidTr="00832BFE">
        <w:trPr>
          <w:trHeight w:hRule="exact" w:val="274"/>
          <w:jc w:val="center"/>
        </w:trPr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83276F" w14:textId="53296C19" w:rsidR="00C66150" w:rsidRPr="00470A20" w:rsidRDefault="00C66150" w:rsidP="006B0CED">
            <w:pPr>
              <w:rPr>
                <w:rFonts w:ascii="Times New Roman" w:eastAsia="Times New Roman" w:hAnsi="Times New Roman" w:cs="Times New Roman"/>
              </w:rPr>
            </w:pPr>
            <w:r w:rsidRPr="00470A20">
              <w:rPr>
                <w:rFonts w:ascii="Times New Roman" w:eastAsia="Times New Roman" w:hAnsi="Times New Roman" w:cs="Times New Roman"/>
              </w:rPr>
              <w:t>Кафедра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8CAFA2" w14:textId="77777777" w:rsidR="00C66150" w:rsidRPr="00325958" w:rsidRDefault="00C66150" w:rsidP="006B0CED">
            <w:pPr>
              <w:rPr>
                <w:sz w:val="10"/>
                <w:szCs w:val="10"/>
              </w:rPr>
            </w:pPr>
          </w:p>
        </w:tc>
      </w:tr>
      <w:tr w:rsidR="00C66150" w:rsidRPr="00325958" w14:paraId="115C4CCE" w14:textId="77777777" w:rsidTr="006B0CED">
        <w:trPr>
          <w:trHeight w:hRule="exact" w:val="140"/>
          <w:jc w:val="center"/>
        </w:trPr>
        <w:tc>
          <w:tcPr>
            <w:tcW w:w="3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A9BEB0" w14:textId="77777777" w:rsidR="00C66150" w:rsidRPr="00470A20" w:rsidRDefault="00C66150" w:rsidP="006B0CE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051751" w14:textId="06354098" w:rsidR="00C66150" w:rsidRPr="00C66150" w:rsidRDefault="00C66150" w:rsidP="006B0CED">
            <w:pPr>
              <w:jc w:val="center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  <w:r w:rsidRPr="00C66150"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  <w:t>(назва)</w:t>
            </w:r>
          </w:p>
        </w:tc>
      </w:tr>
      <w:tr w:rsidR="00325958" w:rsidRPr="00325958" w14:paraId="6C8A64EB" w14:textId="77777777" w:rsidTr="00832BFE">
        <w:trPr>
          <w:trHeight w:hRule="exact" w:val="274"/>
          <w:jc w:val="center"/>
        </w:trPr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511C6B" w14:textId="77777777" w:rsidR="00325958" w:rsidRPr="00325958" w:rsidRDefault="00325958" w:rsidP="006B0CED">
            <w:pPr>
              <w:rPr>
                <w:rFonts w:ascii="Times New Roman" w:eastAsia="Times New Roman" w:hAnsi="Times New Roman" w:cs="Times New Roman"/>
              </w:rPr>
            </w:pPr>
            <w:r w:rsidRPr="00325958">
              <w:rPr>
                <w:rFonts w:ascii="Times New Roman" w:eastAsia="Times New Roman" w:hAnsi="Times New Roman" w:cs="Times New Roman"/>
              </w:rPr>
              <w:t>Рівень вищої освіти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BC0EA2" w14:textId="77777777" w:rsidR="00325958" w:rsidRPr="00325958" w:rsidRDefault="00325958" w:rsidP="006B0CED">
            <w:pPr>
              <w:rPr>
                <w:sz w:val="10"/>
                <w:szCs w:val="10"/>
              </w:rPr>
            </w:pPr>
          </w:p>
        </w:tc>
      </w:tr>
      <w:tr w:rsidR="00325958" w:rsidRPr="00325958" w14:paraId="426DC209" w14:textId="77777777" w:rsidTr="00832BFE">
        <w:trPr>
          <w:trHeight w:hRule="exact" w:val="206"/>
          <w:jc w:val="center"/>
        </w:trPr>
        <w:tc>
          <w:tcPr>
            <w:tcW w:w="3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4E862E" w14:textId="77777777" w:rsidR="00325958" w:rsidRPr="00325958" w:rsidRDefault="00325958" w:rsidP="006B0CED"/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7E6176" w14:textId="77777777" w:rsidR="00325958" w:rsidRPr="00325958" w:rsidRDefault="00325958" w:rsidP="006B0CE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25958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  <w:t>(перший (бакалаврський)/другий (магістерський)/третій (освітньо-науковий)</w:t>
            </w:r>
          </w:p>
        </w:tc>
      </w:tr>
      <w:tr w:rsidR="00325958" w:rsidRPr="00325958" w14:paraId="335B2633" w14:textId="77777777" w:rsidTr="00832BFE">
        <w:trPr>
          <w:trHeight w:hRule="exact" w:val="274"/>
          <w:jc w:val="center"/>
        </w:trPr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B9A8C4" w14:textId="77777777" w:rsidR="00325958" w:rsidRPr="00325958" w:rsidRDefault="00325958" w:rsidP="006B0CED">
            <w:pPr>
              <w:rPr>
                <w:rFonts w:ascii="Times New Roman" w:eastAsia="Times New Roman" w:hAnsi="Times New Roman" w:cs="Times New Roman"/>
              </w:rPr>
            </w:pPr>
            <w:r w:rsidRPr="00325958">
              <w:rPr>
                <w:rFonts w:ascii="Times New Roman" w:eastAsia="Times New Roman" w:hAnsi="Times New Roman" w:cs="Times New Roman"/>
              </w:rPr>
              <w:t>Спеціальність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8C2457" w14:textId="77777777" w:rsidR="00325958" w:rsidRPr="00325958" w:rsidRDefault="00325958" w:rsidP="006B0CED">
            <w:pPr>
              <w:rPr>
                <w:sz w:val="10"/>
                <w:szCs w:val="10"/>
              </w:rPr>
            </w:pPr>
          </w:p>
        </w:tc>
      </w:tr>
      <w:tr w:rsidR="00325958" w:rsidRPr="00325958" w14:paraId="2B85093F" w14:textId="77777777" w:rsidTr="00832BFE">
        <w:trPr>
          <w:trHeight w:hRule="exact" w:val="197"/>
          <w:jc w:val="center"/>
        </w:trPr>
        <w:tc>
          <w:tcPr>
            <w:tcW w:w="3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D55176" w14:textId="77777777" w:rsidR="00325958" w:rsidRPr="00325958" w:rsidRDefault="00325958" w:rsidP="006B0CED"/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A2FB06" w14:textId="77777777" w:rsidR="00325958" w:rsidRPr="00325958" w:rsidRDefault="00325958" w:rsidP="006B0CE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25958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  <w:t>(шифр та назва)</w:t>
            </w:r>
          </w:p>
        </w:tc>
      </w:tr>
      <w:tr w:rsidR="00325958" w:rsidRPr="00325958" w14:paraId="20C77650" w14:textId="77777777" w:rsidTr="00832BFE">
        <w:trPr>
          <w:trHeight w:hRule="exact" w:val="274"/>
          <w:jc w:val="center"/>
        </w:trPr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D7F0E" w14:textId="6EBAD16F" w:rsidR="00325958" w:rsidRPr="00325958" w:rsidRDefault="00325958" w:rsidP="006B0CED">
            <w:pPr>
              <w:rPr>
                <w:rFonts w:ascii="Times New Roman" w:eastAsia="Times New Roman" w:hAnsi="Times New Roman" w:cs="Times New Roman"/>
              </w:rPr>
            </w:pPr>
            <w:r w:rsidRPr="00325958">
              <w:rPr>
                <w:rFonts w:ascii="Times New Roman" w:eastAsia="Times New Roman" w:hAnsi="Times New Roman" w:cs="Times New Roman"/>
              </w:rPr>
              <w:t>Спеціалізація</w:t>
            </w:r>
            <w:r w:rsidR="00C66150" w:rsidRPr="00470A2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2028BB" w14:textId="77777777" w:rsidR="00325958" w:rsidRPr="00325958" w:rsidRDefault="00325958" w:rsidP="006B0CED">
            <w:pPr>
              <w:rPr>
                <w:sz w:val="10"/>
                <w:szCs w:val="10"/>
              </w:rPr>
            </w:pPr>
          </w:p>
        </w:tc>
      </w:tr>
      <w:tr w:rsidR="00325958" w:rsidRPr="00325958" w14:paraId="132BB9CF" w14:textId="77777777" w:rsidTr="00832BFE">
        <w:trPr>
          <w:trHeight w:hRule="exact" w:val="197"/>
          <w:jc w:val="center"/>
        </w:trPr>
        <w:tc>
          <w:tcPr>
            <w:tcW w:w="3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128F84" w14:textId="77777777" w:rsidR="00325958" w:rsidRPr="00325958" w:rsidRDefault="00325958" w:rsidP="006B0CED"/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187420" w14:textId="77777777" w:rsidR="00325958" w:rsidRPr="00325958" w:rsidRDefault="00325958" w:rsidP="006B0CE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25958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  <w:t>(шифр та назва)</w:t>
            </w:r>
          </w:p>
        </w:tc>
      </w:tr>
      <w:tr w:rsidR="00325958" w:rsidRPr="00325958" w14:paraId="5B34A88B" w14:textId="77777777" w:rsidTr="00832BFE">
        <w:trPr>
          <w:trHeight w:hRule="exact" w:val="269"/>
          <w:jc w:val="center"/>
        </w:trPr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3E6EF" w14:textId="77777777" w:rsidR="00325958" w:rsidRPr="00325958" w:rsidRDefault="00325958" w:rsidP="006B0CED">
            <w:pPr>
              <w:rPr>
                <w:rFonts w:ascii="Times New Roman" w:eastAsia="Times New Roman" w:hAnsi="Times New Roman" w:cs="Times New Roman"/>
              </w:rPr>
            </w:pPr>
            <w:r w:rsidRPr="00325958">
              <w:rPr>
                <w:rFonts w:ascii="Times New Roman" w:eastAsia="Times New Roman" w:hAnsi="Times New Roman" w:cs="Times New Roman"/>
              </w:rPr>
              <w:t>Освітня програма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3F2328" w14:textId="77777777" w:rsidR="00325958" w:rsidRPr="00325958" w:rsidRDefault="00325958" w:rsidP="006B0CED">
            <w:pPr>
              <w:rPr>
                <w:sz w:val="10"/>
                <w:szCs w:val="10"/>
              </w:rPr>
            </w:pPr>
          </w:p>
        </w:tc>
      </w:tr>
      <w:tr w:rsidR="00325958" w:rsidRPr="00325958" w14:paraId="21AC8496" w14:textId="77777777" w:rsidTr="00832BFE">
        <w:trPr>
          <w:trHeight w:hRule="exact" w:val="202"/>
          <w:jc w:val="center"/>
        </w:trPr>
        <w:tc>
          <w:tcPr>
            <w:tcW w:w="3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32D5BC" w14:textId="77777777" w:rsidR="00325958" w:rsidRPr="00325958" w:rsidRDefault="00325958" w:rsidP="006B0CED"/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3E3CBA" w14:textId="77777777" w:rsidR="00325958" w:rsidRPr="00325958" w:rsidRDefault="00325958" w:rsidP="006B0CE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25958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  <w:t>(назва)</w:t>
            </w:r>
          </w:p>
        </w:tc>
      </w:tr>
      <w:tr w:rsidR="00325958" w:rsidRPr="00325958" w14:paraId="04096C93" w14:textId="77777777" w:rsidTr="00832BFE">
        <w:trPr>
          <w:trHeight w:hRule="exact" w:val="274"/>
          <w:jc w:val="center"/>
        </w:trPr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67403C" w14:textId="77777777" w:rsidR="00325958" w:rsidRPr="00325958" w:rsidRDefault="00325958" w:rsidP="006B0CED">
            <w:pPr>
              <w:rPr>
                <w:rFonts w:ascii="Times New Roman" w:eastAsia="Times New Roman" w:hAnsi="Times New Roman" w:cs="Times New Roman"/>
              </w:rPr>
            </w:pPr>
            <w:r w:rsidRPr="00325958">
              <w:rPr>
                <w:rFonts w:ascii="Times New Roman" w:eastAsia="Times New Roman" w:hAnsi="Times New Roman" w:cs="Times New Roman"/>
              </w:rPr>
              <w:t>Форма здобуття освіти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184484" w14:textId="77777777" w:rsidR="00325958" w:rsidRPr="00325958" w:rsidRDefault="00325958" w:rsidP="006B0CED">
            <w:pPr>
              <w:rPr>
                <w:sz w:val="10"/>
                <w:szCs w:val="10"/>
              </w:rPr>
            </w:pPr>
          </w:p>
        </w:tc>
      </w:tr>
      <w:tr w:rsidR="00325958" w:rsidRPr="00325958" w14:paraId="4899283F" w14:textId="77777777" w:rsidTr="00832BFE">
        <w:trPr>
          <w:trHeight w:hRule="exact" w:val="206"/>
          <w:jc w:val="center"/>
        </w:trPr>
        <w:tc>
          <w:tcPr>
            <w:tcW w:w="3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96F72D" w14:textId="77777777" w:rsidR="00325958" w:rsidRPr="00325958" w:rsidRDefault="00325958" w:rsidP="006B0CED"/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9566E4" w14:textId="4563424F" w:rsidR="00325958" w:rsidRPr="00325958" w:rsidRDefault="00325958" w:rsidP="006B0CE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25958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  <w:t>(денна/ заочна)</w:t>
            </w:r>
          </w:p>
        </w:tc>
      </w:tr>
      <w:tr w:rsidR="00325958" w:rsidRPr="00325958" w14:paraId="748B6B55" w14:textId="77777777" w:rsidTr="00832BFE">
        <w:trPr>
          <w:trHeight w:hRule="exact" w:val="269"/>
          <w:jc w:val="center"/>
        </w:trPr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A9D68C" w14:textId="77777777" w:rsidR="00325958" w:rsidRPr="00325958" w:rsidRDefault="00325958" w:rsidP="006B0CED">
            <w:pPr>
              <w:rPr>
                <w:rFonts w:ascii="Times New Roman" w:eastAsia="Times New Roman" w:hAnsi="Times New Roman" w:cs="Times New Roman"/>
              </w:rPr>
            </w:pPr>
            <w:r w:rsidRPr="00325958">
              <w:rPr>
                <w:rFonts w:ascii="Times New Roman" w:eastAsia="Times New Roman" w:hAnsi="Times New Roman" w:cs="Times New Roman"/>
              </w:rPr>
              <w:t>Форма фінансування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9894A6" w14:textId="77777777" w:rsidR="00325958" w:rsidRPr="00325958" w:rsidRDefault="00325958" w:rsidP="006B0CED">
            <w:pPr>
              <w:rPr>
                <w:sz w:val="10"/>
                <w:szCs w:val="10"/>
              </w:rPr>
            </w:pPr>
          </w:p>
        </w:tc>
      </w:tr>
      <w:tr w:rsidR="00325958" w:rsidRPr="00325958" w14:paraId="1022D74D" w14:textId="77777777" w:rsidTr="00832BFE">
        <w:trPr>
          <w:trHeight w:hRule="exact" w:val="206"/>
          <w:jc w:val="center"/>
        </w:trPr>
        <w:tc>
          <w:tcPr>
            <w:tcW w:w="3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A1A393" w14:textId="77777777" w:rsidR="00325958" w:rsidRPr="00325958" w:rsidRDefault="00325958" w:rsidP="006B0CED"/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0D1672" w14:textId="77777777" w:rsidR="00325958" w:rsidRPr="00325958" w:rsidRDefault="00325958" w:rsidP="006B0CE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25958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  <w:t>(державна/ контрактна)</w:t>
            </w:r>
          </w:p>
        </w:tc>
      </w:tr>
      <w:tr w:rsidR="00325958" w:rsidRPr="00325958" w14:paraId="4271DA76" w14:textId="77777777" w:rsidTr="00832BFE">
        <w:trPr>
          <w:trHeight w:hRule="exact" w:val="269"/>
          <w:jc w:val="center"/>
        </w:trPr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AA6E2E" w14:textId="77777777" w:rsidR="00325958" w:rsidRPr="00325958" w:rsidRDefault="00325958" w:rsidP="006B0CED">
            <w:pPr>
              <w:rPr>
                <w:rFonts w:ascii="Times New Roman" w:eastAsia="Times New Roman" w:hAnsi="Times New Roman" w:cs="Times New Roman"/>
              </w:rPr>
            </w:pPr>
            <w:r w:rsidRPr="00325958">
              <w:rPr>
                <w:rFonts w:ascii="Times New Roman" w:eastAsia="Times New Roman" w:hAnsi="Times New Roman" w:cs="Times New Roman"/>
              </w:rPr>
              <w:t>Прізвище, ім’я, по батькові* заявника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519FF1" w14:textId="77777777" w:rsidR="00325958" w:rsidRPr="00325958" w:rsidRDefault="00325958" w:rsidP="006B0CED">
            <w:pPr>
              <w:rPr>
                <w:sz w:val="10"/>
                <w:szCs w:val="10"/>
              </w:rPr>
            </w:pPr>
          </w:p>
        </w:tc>
      </w:tr>
      <w:tr w:rsidR="00325958" w:rsidRPr="00325958" w14:paraId="50061656" w14:textId="77777777" w:rsidTr="00470A20">
        <w:trPr>
          <w:trHeight w:hRule="exact" w:val="343"/>
          <w:jc w:val="center"/>
        </w:trPr>
        <w:tc>
          <w:tcPr>
            <w:tcW w:w="3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D6A8A7" w14:textId="77777777" w:rsidR="00325958" w:rsidRPr="00325958" w:rsidRDefault="00325958" w:rsidP="006B0CED"/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10C298" w14:textId="77777777" w:rsidR="00325958" w:rsidRPr="00325958" w:rsidRDefault="00325958" w:rsidP="006B0CED">
            <w:pPr>
              <w:rPr>
                <w:sz w:val="10"/>
                <w:szCs w:val="10"/>
              </w:rPr>
            </w:pPr>
          </w:p>
        </w:tc>
      </w:tr>
      <w:tr w:rsidR="00325958" w:rsidRPr="00325958" w14:paraId="5D04BE1E" w14:textId="77777777" w:rsidTr="00832BFE">
        <w:trPr>
          <w:trHeight w:hRule="exact" w:val="264"/>
          <w:jc w:val="center"/>
        </w:trPr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3C846" w14:textId="1D35C991" w:rsidR="00325958" w:rsidRPr="00325958" w:rsidRDefault="00325958" w:rsidP="006B0CED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325958">
              <w:rPr>
                <w:rFonts w:ascii="Times New Roman" w:eastAsia="Times New Roman" w:hAnsi="Times New Roman" w:cs="Times New Roman"/>
              </w:rPr>
              <w:t>Вид освіти</w:t>
            </w:r>
            <w:r w:rsidR="006B0CED" w:rsidRPr="00470A20">
              <w:rPr>
                <w:rFonts w:ascii="Times New Roman" w:eastAsia="Times New Roman" w:hAnsi="Times New Roman" w:cs="Times New Roman"/>
              </w:rPr>
              <w:t>,</w:t>
            </w:r>
            <w:r w:rsidRPr="00325958">
              <w:rPr>
                <w:rFonts w:ascii="Times New Roman" w:eastAsia="Times New Roman" w:hAnsi="Times New Roman" w:cs="Times New Roman"/>
              </w:rPr>
              <w:t xml:space="preserve"> в якому здійснювалося навчання</w:t>
            </w:r>
            <w:r w:rsidR="006B0CED" w:rsidRPr="00470A20">
              <w:rPr>
                <w:rFonts w:ascii="Times New Roman" w:eastAsia="Times New Roman" w:hAnsi="Times New Roman" w:cs="Times New Roman"/>
              </w:rPr>
              <w:t>,</w:t>
            </w:r>
            <w:r w:rsidRPr="00325958">
              <w:rPr>
                <w:rFonts w:ascii="Times New Roman" w:eastAsia="Times New Roman" w:hAnsi="Times New Roman" w:cs="Times New Roman"/>
              </w:rPr>
              <w:t xml:space="preserve"> та форма*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76CF8B" w14:textId="77777777" w:rsidR="00325958" w:rsidRPr="00325958" w:rsidRDefault="00325958" w:rsidP="006B0CED">
            <w:pPr>
              <w:rPr>
                <w:sz w:val="10"/>
                <w:szCs w:val="10"/>
              </w:rPr>
            </w:pPr>
          </w:p>
        </w:tc>
      </w:tr>
      <w:tr w:rsidR="00325958" w:rsidRPr="00325958" w14:paraId="2B1792FB" w14:textId="77777777" w:rsidTr="00470A20">
        <w:trPr>
          <w:trHeight w:hRule="exact" w:val="393"/>
          <w:jc w:val="center"/>
        </w:trPr>
        <w:tc>
          <w:tcPr>
            <w:tcW w:w="384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9FE6EB3" w14:textId="77777777" w:rsidR="00325958" w:rsidRPr="00325958" w:rsidRDefault="00325958" w:rsidP="006B0CED"/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E98EC9" w14:textId="5B028060" w:rsidR="00325958" w:rsidRPr="00325958" w:rsidRDefault="00325958" w:rsidP="006B0CE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25958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  <w:t>(неформальна/ інформальна</w:t>
            </w:r>
            <w:r w:rsidR="006B0CED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  <w:t xml:space="preserve">:  </w:t>
            </w:r>
            <w:r w:rsidRPr="00325958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  <w:t xml:space="preserve"> тренінг, майстер-клас, семінар, майстерня, курси, вебінар)</w:t>
            </w:r>
          </w:p>
        </w:tc>
      </w:tr>
      <w:tr w:rsidR="00325958" w:rsidRPr="00325958" w14:paraId="59F8210C" w14:textId="77777777" w:rsidTr="00470A20">
        <w:trPr>
          <w:trHeight w:hRule="exact" w:val="613"/>
          <w:jc w:val="center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6E787B" w14:textId="7A1A6574" w:rsidR="00325958" w:rsidRPr="00325958" w:rsidRDefault="00325958" w:rsidP="00470A20">
            <w:pPr>
              <w:rPr>
                <w:rFonts w:ascii="Times New Roman" w:eastAsia="Times New Roman" w:hAnsi="Times New Roman" w:cs="Times New Roman"/>
              </w:rPr>
            </w:pPr>
            <w:r w:rsidRPr="00325958">
              <w:rPr>
                <w:rFonts w:ascii="Times New Roman" w:eastAsia="Times New Roman" w:hAnsi="Times New Roman" w:cs="Times New Roman"/>
              </w:rPr>
              <w:t>Термін проходження неформального</w:t>
            </w:r>
            <w:r w:rsidR="00470A20">
              <w:rPr>
                <w:rFonts w:ascii="Times New Roman" w:eastAsia="Times New Roman" w:hAnsi="Times New Roman" w:cs="Times New Roman"/>
              </w:rPr>
              <w:t xml:space="preserve"> та</w:t>
            </w:r>
            <w:r w:rsidRPr="00325958">
              <w:rPr>
                <w:rFonts w:ascii="Times New Roman" w:eastAsia="Times New Roman" w:hAnsi="Times New Roman" w:cs="Times New Roman"/>
              </w:rPr>
              <w:t>/</w:t>
            </w:r>
            <w:r w:rsidR="00470A20">
              <w:rPr>
                <w:rFonts w:ascii="Times New Roman" w:eastAsia="Times New Roman" w:hAnsi="Times New Roman" w:cs="Times New Roman"/>
              </w:rPr>
              <w:t>або</w:t>
            </w:r>
            <w:r w:rsidRPr="00325958">
              <w:rPr>
                <w:rFonts w:ascii="Times New Roman" w:eastAsia="Times New Roman" w:hAnsi="Times New Roman" w:cs="Times New Roman"/>
              </w:rPr>
              <w:t xml:space="preserve"> інформального навчання*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0E399" w14:textId="56D20751" w:rsidR="00325958" w:rsidRPr="00325958" w:rsidRDefault="006B0CED" w:rsidP="00470A20">
            <w:pPr>
              <w:tabs>
                <w:tab w:val="left" w:pos="432"/>
                <w:tab w:val="left" w:pos="1944"/>
                <w:tab w:val="left" w:pos="4632"/>
              </w:tabs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з ______________________ по ______________________</w:t>
            </w:r>
          </w:p>
        </w:tc>
      </w:tr>
      <w:tr w:rsidR="00325958" w:rsidRPr="00325958" w14:paraId="7EF40439" w14:textId="77777777" w:rsidTr="00832BFE">
        <w:trPr>
          <w:trHeight w:hRule="exact" w:val="274"/>
          <w:jc w:val="center"/>
        </w:trPr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18B99B" w14:textId="2F2E9D85" w:rsidR="00325958" w:rsidRPr="00325958" w:rsidRDefault="00325958" w:rsidP="006B0CED">
            <w:pPr>
              <w:rPr>
                <w:rFonts w:ascii="Times New Roman" w:eastAsia="Times New Roman" w:hAnsi="Times New Roman" w:cs="Times New Roman"/>
              </w:rPr>
            </w:pPr>
            <w:r w:rsidRPr="00325958">
              <w:rPr>
                <w:rFonts w:ascii="Times New Roman" w:eastAsia="Times New Roman" w:hAnsi="Times New Roman" w:cs="Times New Roman"/>
              </w:rPr>
              <w:t>Статус навчальної дисциплін</w:t>
            </w:r>
            <w:r w:rsidR="005E5A58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952689" w14:textId="77777777" w:rsidR="00325958" w:rsidRPr="00325958" w:rsidRDefault="00325958" w:rsidP="006B0CED">
            <w:pPr>
              <w:rPr>
                <w:sz w:val="10"/>
                <w:szCs w:val="10"/>
              </w:rPr>
            </w:pPr>
          </w:p>
        </w:tc>
      </w:tr>
      <w:tr w:rsidR="00325958" w:rsidRPr="00325958" w14:paraId="2E218431" w14:textId="77777777" w:rsidTr="00470A20">
        <w:trPr>
          <w:trHeight w:hRule="exact" w:val="194"/>
          <w:jc w:val="center"/>
        </w:trPr>
        <w:tc>
          <w:tcPr>
            <w:tcW w:w="3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52F038" w14:textId="77777777" w:rsidR="00325958" w:rsidRPr="00325958" w:rsidRDefault="00325958" w:rsidP="006B0CED"/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D69BBD" w14:textId="730CFAB5" w:rsidR="00325958" w:rsidRPr="00325958" w:rsidRDefault="00325958" w:rsidP="006B0CE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25958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  <w:t>(обо</w:t>
            </w:r>
            <w:r w:rsidR="006B0CED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  <w:t>в</w:t>
            </w:r>
            <w:r w:rsidRPr="00325958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  <w:t>’язкова/вибіркова)</w:t>
            </w:r>
          </w:p>
        </w:tc>
      </w:tr>
      <w:tr w:rsidR="00325958" w:rsidRPr="00325958" w14:paraId="1CAB6684" w14:textId="77777777" w:rsidTr="00470A20">
        <w:trPr>
          <w:trHeight w:hRule="exact" w:val="534"/>
          <w:jc w:val="center"/>
        </w:trPr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D9203E" w14:textId="77777777" w:rsidR="00325958" w:rsidRPr="00325958" w:rsidRDefault="00325958" w:rsidP="00470A20">
            <w:pPr>
              <w:rPr>
                <w:rFonts w:ascii="Times New Roman" w:eastAsia="Times New Roman" w:hAnsi="Times New Roman" w:cs="Times New Roman"/>
              </w:rPr>
            </w:pPr>
            <w:r w:rsidRPr="00325958">
              <w:rPr>
                <w:rFonts w:ascii="Times New Roman" w:eastAsia="Times New Roman" w:hAnsi="Times New Roman" w:cs="Times New Roman"/>
              </w:rPr>
              <w:t>Навчальна дисципліна, на перезарахування результатів навчання з якої претендує заявник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6DF8F" w14:textId="77777777" w:rsidR="00325958" w:rsidRPr="00325958" w:rsidRDefault="00325958" w:rsidP="006B0CED">
            <w:pPr>
              <w:rPr>
                <w:sz w:val="10"/>
                <w:szCs w:val="10"/>
              </w:rPr>
            </w:pPr>
          </w:p>
        </w:tc>
      </w:tr>
      <w:tr w:rsidR="00325958" w:rsidRPr="00325958" w14:paraId="18BD6CA6" w14:textId="77777777" w:rsidTr="00832BFE">
        <w:trPr>
          <w:trHeight w:hRule="exact" w:val="336"/>
          <w:jc w:val="center"/>
        </w:trPr>
        <w:tc>
          <w:tcPr>
            <w:tcW w:w="3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888933" w14:textId="77777777" w:rsidR="00325958" w:rsidRPr="00325958" w:rsidRDefault="00325958" w:rsidP="006B0CED"/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47305" w14:textId="77777777" w:rsidR="00325958" w:rsidRPr="00325958" w:rsidRDefault="00325958" w:rsidP="006B0CE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25958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  <w:t>(назва навчальної дисципліни відповідно до навчального плану/переліку вибіркових навчальних дисциплін)</w:t>
            </w:r>
          </w:p>
        </w:tc>
      </w:tr>
    </w:tbl>
    <w:p w14:paraId="35FDCA16" w14:textId="3D90E862" w:rsidR="00325958" w:rsidRPr="00325958" w:rsidRDefault="00325958" w:rsidP="00325958">
      <w:pPr>
        <w:ind w:left="682"/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</w:pPr>
      <w:r w:rsidRPr="00325958">
        <w:rPr>
          <w:rFonts w:ascii="Times New Roman" w:eastAsia="Times New Roman" w:hAnsi="Times New Roman" w:cs="Times New Roman"/>
          <w:i/>
          <w:iCs/>
          <w:sz w:val="14"/>
          <w:szCs w:val="14"/>
        </w:rPr>
        <w:t xml:space="preserve">Примітка: * </w:t>
      </w:r>
      <w:r w:rsidR="006B0CED">
        <w:rPr>
          <w:rFonts w:ascii="Times New Roman" w:eastAsia="Times New Roman" w:hAnsi="Times New Roman" w:cs="Times New Roman"/>
          <w:i/>
          <w:iCs/>
          <w:sz w:val="14"/>
          <w:szCs w:val="14"/>
        </w:rPr>
        <w:t xml:space="preserve">- </w:t>
      </w:r>
      <w:r w:rsidRPr="00325958">
        <w:rPr>
          <w:rFonts w:ascii="Times New Roman" w:eastAsia="Times New Roman" w:hAnsi="Times New Roman" w:cs="Times New Roman"/>
          <w:i/>
          <w:iCs/>
          <w:sz w:val="14"/>
          <w:szCs w:val="14"/>
        </w:rPr>
        <w:t>за наявності.</w:t>
      </w:r>
    </w:p>
    <w:p w14:paraId="643E8728" w14:textId="77777777" w:rsidR="00325958" w:rsidRPr="00325958" w:rsidRDefault="00325958" w:rsidP="00325958">
      <w:pPr>
        <w:spacing w:after="99" w:line="1" w:lineRule="exact"/>
      </w:pPr>
    </w:p>
    <w:p w14:paraId="4DD3E937" w14:textId="77777777" w:rsidR="00325958" w:rsidRPr="00325958" w:rsidRDefault="00325958" w:rsidP="00325958">
      <w:pPr>
        <w:spacing w:line="1" w:lineRule="exact"/>
      </w:pPr>
    </w:p>
    <w:p w14:paraId="55A6BB18" w14:textId="6828AB80" w:rsidR="00325958" w:rsidRDefault="00325958" w:rsidP="00325958">
      <w:pPr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325958">
        <w:rPr>
          <w:rFonts w:ascii="Times New Roman" w:eastAsia="Times New Roman" w:hAnsi="Times New Roman" w:cs="Times New Roman"/>
          <w:b/>
          <w:bCs/>
          <w:i/>
          <w:iCs/>
        </w:rPr>
        <w:t>Розділ 2. Інформаці</w:t>
      </w:r>
      <w:r w:rsidR="005E5A58">
        <w:rPr>
          <w:rFonts w:ascii="Times New Roman" w:eastAsia="Times New Roman" w:hAnsi="Times New Roman" w:cs="Times New Roman"/>
          <w:b/>
          <w:bCs/>
          <w:i/>
          <w:iCs/>
        </w:rPr>
        <w:t>я</w:t>
      </w:r>
      <w:r w:rsidRPr="00325958">
        <w:rPr>
          <w:rFonts w:ascii="Times New Roman" w:eastAsia="Times New Roman" w:hAnsi="Times New Roman" w:cs="Times New Roman"/>
          <w:b/>
          <w:bCs/>
          <w:i/>
          <w:iCs/>
        </w:rPr>
        <w:t xml:space="preserve"> про суб’єкта (-тів), який (-і) здійснював (-ли) неформальне навчання або з яким (-ми) пов’язана професійна, громадська або інша діяльність, під час якої здобувались відповідні результати навчання</w:t>
      </w:r>
    </w:p>
    <w:p w14:paraId="45C71EE2" w14:textId="77777777" w:rsidR="00470A20" w:rsidRPr="00325958" w:rsidRDefault="00470A20" w:rsidP="00325958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8"/>
        <w:gridCol w:w="5093"/>
      </w:tblGrid>
      <w:tr w:rsidR="00325958" w:rsidRPr="00325958" w14:paraId="732DC72F" w14:textId="77777777" w:rsidTr="00832BFE">
        <w:trPr>
          <w:trHeight w:hRule="exact" w:val="485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6478EF" w14:textId="77777777" w:rsidR="00325958" w:rsidRPr="00325958" w:rsidRDefault="00325958" w:rsidP="0032595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25958">
              <w:rPr>
                <w:rFonts w:ascii="Times New Roman" w:eastAsia="Times New Roman" w:hAnsi="Times New Roman" w:cs="Times New Roman"/>
                <w:sz w:val="19"/>
                <w:szCs w:val="19"/>
              </w:rPr>
              <w:t>Назва закладів/ установ/ організацій/ ПІП осіб, що надали рекомендаційні листи тощо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805446" w14:textId="77777777" w:rsidR="00325958" w:rsidRPr="00325958" w:rsidRDefault="00325958" w:rsidP="0032595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25958">
              <w:rPr>
                <w:rFonts w:ascii="Times New Roman" w:eastAsia="Times New Roman" w:hAnsi="Times New Roman" w:cs="Times New Roman"/>
                <w:sz w:val="19"/>
                <w:szCs w:val="19"/>
              </w:rPr>
              <w:t>Додаткова інформація*</w:t>
            </w:r>
          </w:p>
        </w:tc>
      </w:tr>
      <w:tr w:rsidR="00325958" w:rsidRPr="00325958" w14:paraId="6B613558" w14:textId="77777777" w:rsidTr="00832BFE">
        <w:trPr>
          <w:trHeight w:hRule="exact" w:val="288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F5A66" w14:textId="77777777" w:rsidR="00325958" w:rsidRPr="00325958" w:rsidRDefault="00325958" w:rsidP="00325958">
            <w:pPr>
              <w:rPr>
                <w:sz w:val="10"/>
                <w:szCs w:val="10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7BCC81" w14:textId="77777777" w:rsidR="00325958" w:rsidRPr="00325958" w:rsidRDefault="00325958" w:rsidP="00325958">
            <w:pPr>
              <w:rPr>
                <w:sz w:val="10"/>
                <w:szCs w:val="10"/>
              </w:rPr>
            </w:pPr>
          </w:p>
        </w:tc>
      </w:tr>
      <w:tr w:rsidR="00325958" w:rsidRPr="00325958" w14:paraId="47D9E733" w14:textId="77777777" w:rsidTr="00832BFE">
        <w:trPr>
          <w:trHeight w:hRule="exact" w:val="298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4871ED" w14:textId="77777777" w:rsidR="00325958" w:rsidRPr="00325958" w:rsidRDefault="00325958" w:rsidP="00325958">
            <w:pPr>
              <w:rPr>
                <w:sz w:val="10"/>
                <w:szCs w:val="10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7356F" w14:textId="77777777" w:rsidR="00325958" w:rsidRPr="00325958" w:rsidRDefault="00325958" w:rsidP="00325958">
            <w:pPr>
              <w:rPr>
                <w:sz w:val="10"/>
                <w:szCs w:val="10"/>
              </w:rPr>
            </w:pPr>
          </w:p>
        </w:tc>
      </w:tr>
    </w:tbl>
    <w:p w14:paraId="0D875D62" w14:textId="77777777" w:rsidR="00325958" w:rsidRDefault="00325958" w:rsidP="00325958">
      <w:pPr>
        <w:ind w:left="677"/>
        <w:rPr>
          <w:rFonts w:ascii="Times New Roman" w:eastAsia="Times New Roman" w:hAnsi="Times New Roman" w:cs="Times New Roman"/>
          <w:i/>
          <w:iCs/>
          <w:sz w:val="14"/>
          <w:szCs w:val="14"/>
        </w:rPr>
      </w:pPr>
      <w:r w:rsidRPr="00325958">
        <w:rPr>
          <w:rFonts w:ascii="Times New Roman" w:eastAsia="Times New Roman" w:hAnsi="Times New Roman" w:cs="Times New Roman"/>
          <w:i/>
          <w:iCs/>
          <w:sz w:val="14"/>
          <w:szCs w:val="14"/>
        </w:rPr>
        <w:t>Примітка: * - за наявності.</w:t>
      </w:r>
    </w:p>
    <w:p w14:paraId="5F1A5796" w14:textId="77777777" w:rsidR="002C6C00" w:rsidRPr="00325958" w:rsidRDefault="002C6C00" w:rsidP="002C6C00">
      <w:pPr>
        <w:framePr w:w="8702" w:h="278" w:hSpace="43" w:wrap="notBeside" w:vAnchor="text" w:hAnchor="page" w:x="1399" w:y="156"/>
        <w:rPr>
          <w:rFonts w:ascii="Times New Roman" w:eastAsia="Times New Roman" w:hAnsi="Times New Roman" w:cs="Times New Roman"/>
          <w:b/>
          <w:bCs/>
          <w:i/>
          <w:iCs/>
        </w:rPr>
      </w:pPr>
      <w:r w:rsidRPr="00325958">
        <w:rPr>
          <w:rFonts w:ascii="Times New Roman" w:eastAsia="Times New Roman" w:hAnsi="Times New Roman" w:cs="Times New Roman"/>
          <w:b/>
          <w:bCs/>
          <w:i/>
          <w:iCs/>
        </w:rPr>
        <w:t>Розділ 3. Опис результатів неформального</w:t>
      </w:r>
      <w:r w:rsidRPr="002C6C00">
        <w:rPr>
          <w:rFonts w:ascii="Times New Roman" w:eastAsia="Times New Roman" w:hAnsi="Times New Roman" w:cs="Times New Roman"/>
          <w:b/>
          <w:bCs/>
          <w:i/>
          <w:iCs/>
        </w:rPr>
        <w:t xml:space="preserve"> та</w:t>
      </w:r>
      <w:r w:rsidRPr="00325958">
        <w:rPr>
          <w:rFonts w:ascii="Times New Roman" w:eastAsia="Times New Roman" w:hAnsi="Times New Roman" w:cs="Times New Roman"/>
          <w:b/>
          <w:bCs/>
          <w:i/>
          <w:iCs/>
        </w:rPr>
        <w:t>/</w:t>
      </w:r>
      <w:r w:rsidRPr="002C6C00">
        <w:rPr>
          <w:rFonts w:ascii="Times New Roman" w:eastAsia="Times New Roman" w:hAnsi="Times New Roman" w:cs="Times New Roman"/>
          <w:b/>
          <w:bCs/>
          <w:i/>
          <w:iCs/>
        </w:rPr>
        <w:t xml:space="preserve">або </w:t>
      </w:r>
      <w:r w:rsidRPr="00325958">
        <w:rPr>
          <w:rFonts w:ascii="Times New Roman" w:eastAsia="Times New Roman" w:hAnsi="Times New Roman" w:cs="Times New Roman"/>
          <w:b/>
          <w:bCs/>
          <w:i/>
          <w:iCs/>
        </w:rPr>
        <w:t xml:space="preserve">інформального навчання, </w:t>
      </w:r>
    </w:p>
    <w:p w14:paraId="3C53416C" w14:textId="6F2CD4E8" w:rsidR="002C6C00" w:rsidRPr="00325958" w:rsidRDefault="002C6C00" w:rsidP="002C6C00">
      <w:pPr>
        <w:framePr w:w="9023" w:h="235" w:hSpace="43" w:wrap="notBeside" w:vAnchor="text" w:hAnchor="page" w:x="1382" w:y="470"/>
        <w:rPr>
          <w:rFonts w:ascii="Times New Roman" w:eastAsia="Times New Roman" w:hAnsi="Times New Roman" w:cs="Times New Roman"/>
          <w:b/>
          <w:bCs/>
          <w:i/>
          <w:iCs/>
        </w:rPr>
      </w:pPr>
      <w:r w:rsidRPr="002C6C00">
        <w:rPr>
          <w:rFonts w:ascii="Times New Roman" w:eastAsia="Times New Roman" w:hAnsi="Times New Roman" w:cs="Times New Roman"/>
          <w:b/>
          <w:bCs/>
          <w:i/>
          <w:iCs/>
        </w:rPr>
        <w:t xml:space="preserve">щодо визнання яких </w:t>
      </w:r>
      <w:r w:rsidRPr="00325958">
        <w:rPr>
          <w:rFonts w:ascii="Times New Roman" w:eastAsia="Times New Roman" w:hAnsi="Times New Roman" w:cs="Times New Roman"/>
          <w:b/>
          <w:bCs/>
          <w:i/>
          <w:iCs/>
        </w:rPr>
        <w:t>подається заява</w:t>
      </w:r>
    </w:p>
    <w:p w14:paraId="36B69051" w14:textId="77777777" w:rsidR="002C6C00" w:rsidRPr="00325958" w:rsidRDefault="002C6C00" w:rsidP="002C6C00">
      <w:pPr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</w:rPr>
      </w:pPr>
    </w:p>
    <w:tbl>
      <w:tblPr>
        <w:tblpPr w:leftFromText="180" w:rightFromText="180" w:vertAnchor="text" w:horzAnchor="margin" w:tblpY="-2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491"/>
      </w:tblGrid>
      <w:tr w:rsidR="002C6C00" w:rsidRPr="00325958" w14:paraId="27BC83BF" w14:textId="77777777" w:rsidTr="002C6C00">
        <w:trPr>
          <w:trHeight w:hRule="exact" w:val="24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17C8AC" w14:textId="77777777" w:rsidR="002C6C00" w:rsidRPr="00325958" w:rsidRDefault="002C6C00" w:rsidP="002C6C00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п/н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7A4BD9" w14:textId="4041C8D3" w:rsidR="002C6C00" w:rsidRPr="00325958" w:rsidRDefault="002C6C00" w:rsidP="002C6C00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25958">
              <w:rPr>
                <w:rFonts w:ascii="Times New Roman" w:eastAsia="Times New Roman" w:hAnsi="Times New Roman" w:cs="Times New Roman"/>
                <w:sz w:val="19"/>
                <w:szCs w:val="19"/>
              </w:rPr>
              <w:t>Результати навчання (компетентності) здобуті під час неформального</w:t>
            </w:r>
            <w:r w:rsidR="005E5A5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та</w:t>
            </w:r>
            <w:r w:rsidRPr="00325958">
              <w:rPr>
                <w:rFonts w:ascii="Times New Roman" w:eastAsia="Times New Roman" w:hAnsi="Times New Roman" w:cs="Times New Roman"/>
                <w:sz w:val="19"/>
                <w:szCs w:val="19"/>
              </w:rPr>
              <w:t>/</w:t>
            </w:r>
            <w:r w:rsidR="005E5A58">
              <w:rPr>
                <w:rFonts w:ascii="Times New Roman" w:eastAsia="Times New Roman" w:hAnsi="Times New Roman" w:cs="Times New Roman"/>
                <w:sz w:val="19"/>
                <w:szCs w:val="19"/>
              </w:rPr>
              <w:t>або</w:t>
            </w:r>
            <w:r w:rsidRPr="0032595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інформального навчання</w:t>
            </w:r>
          </w:p>
        </w:tc>
      </w:tr>
      <w:tr w:rsidR="002C6C00" w:rsidRPr="00325958" w14:paraId="07AA49CE" w14:textId="77777777" w:rsidTr="002C6C00">
        <w:trPr>
          <w:trHeight w:hRule="exact" w:val="24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170DE8" w14:textId="77777777" w:rsidR="002C6C00" w:rsidRPr="00325958" w:rsidRDefault="002C6C00" w:rsidP="002C6C00">
            <w:pPr>
              <w:ind w:firstLine="34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25958">
              <w:rPr>
                <w:rFonts w:ascii="Times New Roman" w:eastAsia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7D36C0" w14:textId="77777777" w:rsidR="002C6C00" w:rsidRPr="00325958" w:rsidRDefault="002C6C00" w:rsidP="002C6C00">
            <w:pPr>
              <w:rPr>
                <w:sz w:val="10"/>
                <w:szCs w:val="10"/>
              </w:rPr>
            </w:pPr>
          </w:p>
        </w:tc>
      </w:tr>
      <w:tr w:rsidR="002C6C00" w:rsidRPr="00325958" w14:paraId="6DAA7899" w14:textId="77777777" w:rsidTr="002C6C00">
        <w:trPr>
          <w:trHeight w:hRule="exact" w:val="2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DE2673" w14:textId="77777777" w:rsidR="002C6C00" w:rsidRPr="00325958" w:rsidRDefault="002C6C00" w:rsidP="002C6C00">
            <w:pPr>
              <w:ind w:firstLine="34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25958">
              <w:rPr>
                <w:rFonts w:ascii="Times New Roman" w:eastAsia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5CF9D" w14:textId="77777777" w:rsidR="002C6C00" w:rsidRPr="00325958" w:rsidRDefault="002C6C00" w:rsidP="002C6C00">
            <w:pPr>
              <w:rPr>
                <w:sz w:val="10"/>
                <w:szCs w:val="10"/>
              </w:rPr>
            </w:pPr>
          </w:p>
        </w:tc>
      </w:tr>
    </w:tbl>
    <w:p w14:paraId="225F8C59" w14:textId="77777777" w:rsidR="002C6C00" w:rsidRDefault="002C6C00" w:rsidP="00BA0DDF">
      <w:pP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0199F6E2" w14:textId="6B1511FA" w:rsidR="006B0CED" w:rsidRDefault="00325958" w:rsidP="00BA0DDF">
      <w:pPr>
        <w:rPr>
          <w:rFonts w:ascii="Times New Roman" w:eastAsia="Times New Roman" w:hAnsi="Times New Roman" w:cs="Times New Roman"/>
          <w:b/>
          <w:bCs/>
          <w:i/>
          <w:iCs/>
        </w:rPr>
      </w:pPr>
      <w:r w:rsidRPr="00325958">
        <w:rPr>
          <w:rFonts w:ascii="Times New Roman" w:eastAsia="Times New Roman" w:hAnsi="Times New Roman" w:cs="Times New Roman"/>
          <w:b/>
          <w:bCs/>
          <w:i/>
          <w:iCs/>
        </w:rPr>
        <w:t>Розділ 4. Перелік документів, що надаються заявником для підтвердження інформації про неформальне</w:t>
      </w:r>
      <w:r w:rsidR="006B0CED" w:rsidRPr="002C6C00">
        <w:rPr>
          <w:rFonts w:ascii="Times New Roman" w:eastAsia="Times New Roman" w:hAnsi="Times New Roman" w:cs="Times New Roman"/>
          <w:b/>
          <w:bCs/>
          <w:i/>
          <w:iCs/>
        </w:rPr>
        <w:t xml:space="preserve"> та</w:t>
      </w:r>
      <w:r w:rsidRPr="00325958">
        <w:rPr>
          <w:rFonts w:ascii="Times New Roman" w:eastAsia="Times New Roman" w:hAnsi="Times New Roman" w:cs="Times New Roman"/>
          <w:b/>
          <w:bCs/>
          <w:i/>
          <w:iCs/>
        </w:rPr>
        <w:t>/</w:t>
      </w:r>
      <w:r w:rsidR="006B0CED" w:rsidRPr="002C6C00">
        <w:rPr>
          <w:rFonts w:ascii="Times New Roman" w:eastAsia="Times New Roman" w:hAnsi="Times New Roman" w:cs="Times New Roman"/>
          <w:b/>
          <w:bCs/>
          <w:i/>
          <w:iCs/>
        </w:rPr>
        <w:t xml:space="preserve">або </w:t>
      </w:r>
      <w:r w:rsidRPr="00325958">
        <w:rPr>
          <w:rFonts w:ascii="Times New Roman" w:eastAsia="Times New Roman" w:hAnsi="Times New Roman" w:cs="Times New Roman"/>
          <w:b/>
          <w:bCs/>
          <w:i/>
          <w:iCs/>
        </w:rPr>
        <w:t>інформальне навчання (сертифікати, свідоцтва, посвідчення тощо)</w:t>
      </w:r>
    </w:p>
    <w:p w14:paraId="739AA0B4" w14:textId="77777777" w:rsidR="002C6C00" w:rsidRDefault="002C6C00" w:rsidP="00BA0DDF">
      <w:pPr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4E96EE01" w14:textId="77777777" w:rsidR="002C6C00" w:rsidRPr="00325958" w:rsidRDefault="002C6C00" w:rsidP="00BA0DDF">
      <w:pP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3254"/>
        <w:gridCol w:w="5232"/>
      </w:tblGrid>
      <w:tr w:rsidR="00325958" w:rsidRPr="00325958" w14:paraId="37AB1898" w14:textId="77777777" w:rsidTr="00832BFE"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ECDD59" w14:textId="1AFAFDF0" w:rsidR="00325958" w:rsidRPr="00325958" w:rsidRDefault="006B0CED" w:rsidP="0032595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п/н</w:t>
            </w:r>
          </w:p>
        </w:tc>
        <w:tc>
          <w:tcPr>
            <w:tcW w:w="32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BF49E1C" w14:textId="77777777" w:rsidR="00325958" w:rsidRPr="00325958" w:rsidRDefault="00325958" w:rsidP="0032595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25958">
              <w:rPr>
                <w:rFonts w:ascii="Times New Roman" w:eastAsia="Times New Roman" w:hAnsi="Times New Roman" w:cs="Times New Roman"/>
                <w:sz w:val="19"/>
                <w:szCs w:val="19"/>
              </w:rPr>
              <w:t>Назва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627EE7" w14:textId="77777777" w:rsidR="00325958" w:rsidRPr="00325958" w:rsidRDefault="00325958" w:rsidP="0032595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25958">
              <w:rPr>
                <w:rFonts w:ascii="Times New Roman" w:eastAsia="Times New Roman" w:hAnsi="Times New Roman" w:cs="Times New Roman"/>
                <w:sz w:val="19"/>
                <w:szCs w:val="19"/>
              </w:rPr>
              <w:t>Вихідні дані</w:t>
            </w:r>
          </w:p>
        </w:tc>
      </w:tr>
      <w:tr w:rsidR="00325958" w:rsidRPr="00325958" w14:paraId="6A99810E" w14:textId="77777777" w:rsidTr="00832BFE">
        <w:trPr>
          <w:trHeight w:hRule="exact" w:val="24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DB4D4B" w14:textId="77777777" w:rsidR="00325958" w:rsidRPr="00325958" w:rsidRDefault="00325958" w:rsidP="00325958">
            <w:pPr>
              <w:ind w:firstLine="3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25958">
              <w:rPr>
                <w:rFonts w:ascii="Times New Roman" w:eastAsia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3254" w:type="dxa"/>
            <w:tcBorders>
              <w:top w:val="single" w:sz="4" w:space="0" w:color="auto"/>
            </w:tcBorders>
            <w:shd w:val="clear" w:color="auto" w:fill="FFFFFF"/>
          </w:tcPr>
          <w:p w14:paraId="2D311A6D" w14:textId="77777777" w:rsidR="00325958" w:rsidRPr="00325958" w:rsidRDefault="00325958" w:rsidP="00325958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CF9BD1" w14:textId="77777777" w:rsidR="00325958" w:rsidRPr="00325958" w:rsidRDefault="00325958" w:rsidP="00325958">
            <w:pPr>
              <w:rPr>
                <w:sz w:val="10"/>
                <w:szCs w:val="10"/>
              </w:rPr>
            </w:pPr>
          </w:p>
        </w:tc>
      </w:tr>
      <w:tr w:rsidR="00325958" w:rsidRPr="00325958" w14:paraId="2F4D0FB6" w14:textId="77777777" w:rsidTr="00832BFE">
        <w:trPr>
          <w:trHeight w:hRule="exact" w:val="24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F8F804" w14:textId="77777777" w:rsidR="00325958" w:rsidRPr="00325958" w:rsidRDefault="00325958" w:rsidP="0032595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25958">
              <w:rPr>
                <w:rFonts w:ascii="Times New Roman" w:eastAsia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34F6394" w14:textId="77777777" w:rsidR="00325958" w:rsidRPr="00325958" w:rsidRDefault="00325958" w:rsidP="00325958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C1276" w14:textId="77777777" w:rsidR="00325958" w:rsidRPr="00325958" w:rsidRDefault="00325958" w:rsidP="00325958">
            <w:pPr>
              <w:rPr>
                <w:sz w:val="10"/>
                <w:szCs w:val="10"/>
              </w:rPr>
            </w:pPr>
          </w:p>
        </w:tc>
      </w:tr>
    </w:tbl>
    <w:p w14:paraId="3A608099" w14:textId="22EEAB83" w:rsidR="00325958" w:rsidRPr="00325958" w:rsidRDefault="00325958" w:rsidP="00325958">
      <w:pPr>
        <w:spacing w:after="139" w:line="1" w:lineRule="exact"/>
      </w:pPr>
    </w:p>
    <w:p w14:paraId="2332525D" w14:textId="0894F952" w:rsidR="00325958" w:rsidRPr="00325958" w:rsidRDefault="00325958" w:rsidP="006B0CED">
      <w:pPr>
        <w:ind w:right="-145" w:firstLine="720"/>
        <w:rPr>
          <w:rFonts w:ascii="Times New Roman" w:eastAsia="Times New Roman" w:hAnsi="Times New Roman" w:cs="Times New Roman"/>
          <w:sz w:val="19"/>
          <w:szCs w:val="19"/>
        </w:rPr>
      </w:pPr>
      <w:r w:rsidRPr="00325958">
        <w:rPr>
          <w:rFonts w:ascii="Times New Roman" w:eastAsia="Times New Roman" w:hAnsi="Times New Roman" w:cs="Times New Roman"/>
          <w:sz w:val="19"/>
          <w:szCs w:val="19"/>
        </w:rPr>
        <w:t xml:space="preserve">Надана мною інформація є достовірною. З Кодексом академічної доброчесності </w:t>
      </w:r>
      <w:r w:rsidR="006B0CED">
        <w:rPr>
          <w:rFonts w:ascii="Times New Roman" w:eastAsia="Times New Roman" w:hAnsi="Times New Roman" w:cs="Times New Roman"/>
          <w:sz w:val="19"/>
          <w:szCs w:val="19"/>
        </w:rPr>
        <w:t>Таврійського національного університету</w:t>
      </w:r>
      <w:r w:rsidRPr="00325958">
        <w:rPr>
          <w:rFonts w:ascii="Times New Roman" w:eastAsia="Times New Roman" w:hAnsi="Times New Roman" w:cs="Times New Roman"/>
          <w:sz w:val="19"/>
          <w:szCs w:val="19"/>
        </w:rPr>
        <w:t xml:space="preserve"> ознайомлений.</w:t>
      </w:r>
    </w:p>
    <w:p w14:paraId="5C8E7906" w14:textId="5B0F7B87" w:rsidR="00325958" w:rsidRDefault="00325958" w:rsidP="00325958">
      <w:pPr>
        <w:spacing w:after="120"/>
        <w:ind w:firstLine="720"/>
        <w:rPr>
          <w:rFonts w:ascii="Times New Roman" w:eastAsia="Times New Roman" w:hAnsi="Times New Roman" w:cs="Times New Roman"/>
          <w:sz w:val="19"/>
          <w:szCs w:val="19"/>
        </w:rPr>
      </w:pPr>
      <w:r w:rsidRPr="00325958">
        <w:rPr>
          <w:rFonts w:ascii="Times New Roman" w:eastAsia="Times New Roman" w:hAnsi="Times New Roman" w:cs="Times New Roman"/>
          <w:sz w:val="19"/>
          <w:szCs w:val="19"/>
        </w:rPr>
        <w:t>Даю згоду на обробку моїх персональних даних та на перевірку інформації щодо проходження неформального</w:t>
      </w:r>
      <w:r w:rsidR="006B0CED">
        <w:rPr>
          <w:rFonts w:ascii="Times New Roman" w:eastAsia="Times New Roman" w:hAnsi="Times New Roman" w:cs="Times New Roman"/>
          <w:sz w:val="19"/>
          <w:szCs w:val="19"/>
        </w:rPr>
        <w:t xml:space="preserve"> та</w:t>
      </w:r>
      <w:r w:rsidRPr="00325958">
        <w:rPr>
          <w:rFonts w:ascii="Times New Roman" w:eastAsia="Times New Roman" w:hAnsi="Times New Roman" w:cs="Times New Roman"/>
          <w:sz w:val="19"/>
          <w:szCs w:val="19"/>
        </w:rPr>
        <w:t>/</w:t>
      </w:r>
      <w:r w:rsidR="006B0CED">
        <w:rPr>
          <w:rFonts w:ascii="Times New Roman" w:eastAsia="Times New Roman" w:hAnsi="Times New Roman" w:cs="Times New Roman"/>
          <w:sz w:val="19"/>
          <w:szCs w:val="19"/>
        </w:rPr>
        <w:t xml:space="preserve">або </w:t>
      </w:r>
      <w:r w:rsidRPr="00325958">
        <w:rPr>
          <w:rFonts w:ascii="Times New Roman" w:eastAsia="Times New Roman" w:hAnsi="Times New Roman" w:cs="Times New Roman"/>
          <w:sz w:val="19"/>
          <w:szCs w:val="19"/>
        </w:rPr>
        <w:t>інформального навчання.</w:t>
      </w:r>
    </w:p>
    <w:p w14:paraId="585C4F8D" w14:textId="17ABF814" w:rsidR="002C6C00" w:rsidRDefault="004C58DD" w:rsidP="002C6C00">
      <w:pPr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_____________</w:t>
      </w:r>
      <w:r w:rsidR="002C6C00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               _________________                                             _________________       </w:t>
      </w:r>
    </w:p>
    <w:p w14:paraId="002329A6" w14:textId="5DB08842" w:rsidR="004C58DD" w:rsidRPr="00325958" w:rsidRDefault="002C6C00" w:rsidP="002C6C00">
      <w:pPr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          </w:t>
      </w:r>
      <w:r w:rsidR="004C58DD" w:rsidRPr="004C58DD"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(дата)        </w:t>
      </w:r>
      <w:r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                                                       </w:t>
      </w:r>
      <w:r w:rsidR="004C58DD" w:rsidRPr="004C58DD"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 (підпис</w:t>
      </w:r>
      <w:r w:rsidR="00470A20"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 заявника</w:t>
      </w:r>
      <w:r w:rsidR="004C58DD" w:rsidRPr="004C58DD">
        <w:rPr>
          <w:rFonts w:ascii="Times New Roman" w:eastAsia="Times New Roman" w:hAnsi="Times New Roman" w:cs="Times New Roman"/>
          <w:i/>
          <w:iCs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                                                     (ПІП заявника)</w:t>
      </w:r>
    </w:p>
    <w:p w14:paraId="3AC203D6" w14:textId="77777777" w:rsidR="00470A20" w:rsidRDefault="00470A20" w:rsidP="002C6C00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9CF5181" w14:textId="412F9350" w:rsidR="00470A20" w:rsidRPr="00470A20" w:rsidRDefault="00470A20" w:rsidP="00470A20">
      <w:pPr>
        <w:spacing w:after="300" w:line="221" w:lineRule="auto"/>
        <w:rPr>
          <w:rFonts w:ascii="Times New Roman" w:eastAsia="Times New Roman" w:hAnsi="Times New Roman" w:cs="Times New Roman"/>
        </w:rPr>
      </w:pPr>
      <w:r w:rsidRPr="00470A20">
        <w:rPr>
          <w:rFonts w:ascii="Times New Roman" w:eastAsia="Times New Roman" w:hAnsi="Times New Roman" w:cs="Times New Roman"/>
          <w:b/>
          <w:bCs/>
          <w:i/>
          <w:iCs/>
        </w:rPr>
        <w:t xml:space="preserve">Розділ </w:t>
      </w:r>
      <w:r w:rsidRPr="002C6C00">
        <w:rPr>
          <w:rFonts w:ascii="Times New Roman" w:eastAsia="Times New Roman" w:hAnsi="Times New Roman" w:cs="Times New Roman"/>
          <w:b/>
          <w:bCs/>
          <w:i/>
          <w:iCs/>
        </w:rPr>
        <w:t>5</w:t>
      </w:r>
      <w:r w:rsidRPr="00470A20">
        <w:rPr>
          <w:rFonts w:ascii="Times New Roman" w:eastAsia="Times New Roman" w:hAnsi="Times New Roman" w:cs="Times New Roman"/>
          <w:b/>
          <w:bCs/>
          <w:i/>
          <w:iCs/>
        </w:rPr>
        <w:t>. Результати визнання та оцінювання неформального та/або інформального навчання заявника</w:t>
      </w:r>
      <w:r w:rsidRPr="00470A20">
        <w:rPr>
          <w:rFonts w:ascii="Times New Roman" w:eastAsia="Times New Roman" w:hAnsi="Times New Roman" w:cs="Times New Roman"/>
          <w:vertAlign w:val="superscript"/>
        </w:rPr>
        <w:footnoteReference w:id="1"/>
      </w:r>
    </w:p>
    <w:p w14:paraId="1B3E1B32" w14:textId="457CD7F5" w:rsidR="00470A20" w:rsidRPr="002C6C00" w:rsidRDefault="00470A20" w:rsidP="002C6C00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70A20">
        <w:rPr>
          <w:rFonts w:ascii="Times New Roman" w:eastAsia="Times New Roman" w:hAnsi="Times New Roman" w:cs="Times New Roman"/>
          <w:sz w:val="26"/>
          <w:szCs w:val="26"/>
        </w:rPr>
        <w:t>Комісія у складі: голова</w:t>
      </w:r>
      <w:r w:rsidR="002C6C00">
        <w:rPr>
          <w:rFonts w:ascii="Times New Roman" w:eastAsia="Times New Roman" w:hAnsi="Times New Roman" w:cs="Times New Roman"/>
          <w:sz w:val="26"/>
          <w:szCs w:val="26"/>
        </w:rPr>
        <w:t xml:space="preserve"> комісії /</w:t>
      </w:r>
      <w:r w:rsidR="002C6C00" w:rsidRPr="002C6C00">
        <w:rPr>
          <w:rFonts w:ascii="Times New Roman" w:eastAsia="Times New Roman" w:hAnsi="Times New Roman" w:cs="Times New Roman"/>
          <w:i/>
          <w:iCs/>
          <w:sz w:val="20"/>
          <w:szCs w:val="20"/>
        </w:rPr>
        <w:t>Ім’я та ПРІЗВИЩЕ – науковий ступінь, вчене звання, посада/;</w:t>
      </w:r>
    </w:p>
    <w:p w14:paraId="583BEE28" w14:textId="3BB8568F" w:rsidR="002C6C00" w:rsidRPr="00A42854" w:rsidRDefault="002C6C00" w:rsidP="002C6C00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члени комісії </w:t>
      </w:r>
      <w:r w:rsidR="00A42854">
        <w:rPr>
          <w:rFonts w:ascii="Times New Roman" w:eastAsia="Times New Roman" w:hAnsi="Times New Roman" w:cs="Times New Roman"/>
          <w:sz w:val="26"/>
          <w:szCs w:val="26"/>
        </w:rPr>
        <w:t>/</w:t>
      </w:r>
      <w:r w:rsidR="00A42854" w:rsidRPr="002C6C00">
        <w:rPr>
          <w:rFonts w:ascii="Times New Roman" w:eastAsia="Times New Roman" w:hAnsi="Times New Roman" w:cs="Times New Roman"/>
          <w:i/>
          <w:iCs/>
          <w:sz w:val="20"/>
          <w:szCs w:val="20"/>
        </w:rPr>
        <w:t>Ім’я та ПРІЗВИЩЕ – науковий ступінь, вчене звання, посада/</w:t>
      </w:r>
      <w:r w:rsidRPr="00A42854">
        <w:rPr>
          <w:rFonts w:ascii="Times New Roman" w:eastAsia="Times New Roman" w:hAnsi="Times New Roman" w:cs="Times New Roman"/>
          <w:i/>
          <w:iCs/>
          <w:sz w:val="20"/>
          <w:szCs w:val="20"/>
        </w:rPr>
        <w:t>;</w:t>
      </w:r>
    </w:p>
    <w:p w14:paraId="1F4BF41E" w14:textId="72639101" w:rsidR="00470A20" w:rsidRDefault="002C6C00" w:rsidP="00A4285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секретар комісії </w:t>
      </w:r>
      <w:r w:rsidR="00A42854">
        <w:rPr>
          <w:rFonts w:ascii="Times New Roman" w:eastAsia="Times New Roman" w:hAnsi="Times New Roman" w:cs="Times New Roman"/>
          <w:sz w:val="26"/>
          <w:szCs w:val="26"/>
        </w:rPr>
        <w:t>/</w:t>
      </w:r>
      <w:r w:rsidR="00A42854" w:rsidRPr="002C6C00">
        <w:rPr>
          <w:rFonts w:ascii="Times New Roman" w:eastAsia="Times New Roman" w:hAnsi="Times New Roman" w:cs="Times New Roman"/>
          <w:i/>
          <w:iCs/>
          <w:sz w:val="20"/>
          <w:szCs w:val="20"/>
        </w:rPr>
        <w:t>Ім’я та ПРІЗВИЩЕ –</w:t>
      </w:r>
      <w:r w:rsidR="00A42854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00A42854" w:rsidRPr="002C6C00">
        <w:rPr>
          <w:rFonts w:ascii="Times New Roman" w:eastAsia="Times New Roman" w:hAnsi="Times New Roman" w:cs="Times New Roman"/>
          <w:i/>
          <w:iCs/>
          <w:sz w:val="20"/>
          <w:szCs w:val="20"/>
        </w:rPr>
        <w:t>посада/</w:t>
      </w:r>
    </w:p>
    <w:p w14:paraId="784CDAED" w14:textId="77777777" w:rsidR="00A42854" w:rsidRDefault="002C6C00" w:rsidP="00A4285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6C00">
        <w:rPr>
          <w:rFonts w:ascii="Times New Roman" w:eastAsia="Times New Roman" w:hAnsi="Times New Roman" w:cs="Times New Roman"/>
          <w:sz w:val="26"/>
          <w:szCs w:val="26"/>
        </w:rPr>
        <w:t>на підставі наданих заявником матеріалів та оцінювання досягнутих результатів його неформального та/або інформального навчання здобувачем досягнуті наступні результати навчання:</w:t>
      </w:r>
    </w:p>
    <w:p w14:paraId="5CC385F4" w14:textId="0F801182" w:rsidR="00A42854" w:rsidRPr="006D333D" w:rsidRDefault="001C7A63" w:rsidP="00A4285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33D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________________________________________________________________________.</w:t>
      </w:r>
    </w:p>
    <w:p w14:paraId="3EBC2A3D" w14:textId="77777777" w:rsidR="00A42854" w:rsidRDefault="00A42854" w:rsidP="00A4285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937A7E9" w14:textId="534659C1" w:rsidR="002C6C00" w:rsidRPr="002C6C00" w:rsidRDefault="002C6C00" w:rsidP="00A4285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6C00">
        <w:rPr>
          <w:rFonts w:ascii="Times New Roman" w:eastAsia="Times New Roman" w:hAnsi="Times New Roman" w:cs="Times New Roman"/>
          <w:sz w:val="26"/>
          <w:szCs w:val="26"/>
        </w:rPr>
        <w:t xml:space="preserve">Вищезазначені результати </w:t>
      </w:r>
      <w:r w:rsidRPr="006D333D">
        <w:rPr>
          <w:rFonts w:ascii="Times New Roman" w:eastAsia="Times New Roman" w:hAnsi="Times New Roman" w:cs="Times New Roman"/>
          <w:sz w:val="26"/>
          <w:szCs w:val="26"/>
        </w:rPr>
        <w:t xml:space="preserve">навчання </w:t>
      </w:r>
      <w:r w:rsidR="00A42854" w:rsidRPr="006D333D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6D333D">
        <w:rPr>
          <w:rFonts w:ascii="Times New Roman" w:eastAsia="Times New Roman" w:hAnsi="Times New Roman" w:cs="Times New Roman"/>
          <w:sz w:val="26"/>
          <w:szCs w:val="26"/>
        </w:rPr>
        <w:tab/>
        <w:t>освітній програмі</w:t>
      </w:r>
      <w:r w:rsidR="00A42854" w:rsidRPr="006D333D">
        <w:rPr>
          <w:rFonts w:ascii="Times New Roman" w:eastAsia="Times New Roman" w:hAnsi="Times New Roman" w:cs="Times New Roman"/>
          <w:sz w:val="26"/>
          <w:szCs w:val="26"/>
        </w:rPr>
        <w:t>_____________.</w:t>
      </w:r>
    </w:p>
    <w:p w14:paraId="47318357" w14:textId="3F2C709C" w:rsidR="002C6C00" w:rsidRPr="002C6C00" w:rsidRDefault="00A42854" w:rsidP="001C7A63">
      <w:pPr>
        <w:spacing w:after="280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</w:t>
      </w:r>
      <w:r w:rsidR="002C6C00" w:rsidRPr="002C6C00">
        <w:rPr>
          <w:rFonts w:ascii="Times New Roman" w:eastAsia="Times New Roman" w:hAnsi="Times New Roman" w:cs="Times New Roman"/>
          <w:i/>
          <w:iCs/>
          <w:sz w:val="16"/>
          <w:szCs w:val="16"/>
        </w:rPr>
        <w:t>(відповідають/не відповідають)</w:t>
      </w: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                                    </w:t>
      </w:r>
      <w:r w:rsidRPr="00A42854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</w:t>
      </w:r>
      <w:r w:rsidRPr="002C6C00">
        <w:rPr>
          <w:rFonts w:ascii="Times New Roman" w:eastAsia="Times New Roman" w:hAnsi="Times New Roman" w:cs="Times New Roman"/>
          <w:i/>
          <w:iCs/>
          <w:sz w:val="16"/>
          <w:szCs w:val="16"/>
        </w:rPr>
        <w:t>(назва освітньої програми)</w:t>
      </w:r>
    </w:p>
    <w:p w14:paraId="316CFCF3" w14:textId="4EC5C2DF" w:rsidR="00470A20" w:rsidRDefault="002C6C00" w:rsidP="001C7A63">
      <w:pPr>
        <w:spacing w:after="240"/>
        <w:ind w:firstLine="4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6C00">
        <w:rPr>
          <w:rFonts w:ascii="Times New Roman" w:eastAsia="Times New Roman" w:hAnsi="Times New Roman" w:cs="Times New Roman"/>
          <w:sz w:val="26"/>
          <w:szCs w:val="26"/>
        </w:rPr>
        <w:t>Комісія прийняла рішення про перезарахування результатів неформального та/або інформального навчання на таких умовах: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2635"/>
        <w:gridCol w:w="2563"/>
        <w:gridCol w:w="1022"/>
        <w:gridCol w:w="1474"/>
        <w:gridCol w:w="1800"/>
      </w:tblGrid>
      <w:tr w:rsidR="001C7A63" w:rsidRPr="001C7A63" w14:paraId="34FCB97E" w14:textId="77777777" w:rsidTr="00832BFE">
        <w:trPr>
          <w:trHeight w:hRule="exact" w:val="245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A34BF3" w14:textId="6F2D0A3B" w:rsidR="001C7A63" w:rsidRPr="001C7A63" w:rsidRDefault="001C7A63" w:rsidP="001C7A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п/н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A56AD7" w14:textId="7B407923" w:rsidR="001C7A63" w:rsidRPr="001C7A63" w:rsidRDefault="001C7A63" w:rsidP="001C7A63">
            <w:pPr>
              <w:spacing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A63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 освітнього компонент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09179" w14:textId="77777777" w:rsidR="001C7A63" w:rsidRPr="001C7A63" w:rsidRDefault="001C7A63" w:rsidP="001C7A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A63">
              <w:rPr>
                <w:rFonts w:ascii="Times New Roman" w:eastAsia="Times New Roman" w:hAnsi="Times New Roman" w:cs="Times New Roman"/>
                <w:sz w:val="20"/>
                <w:szCs w:val="20"/>
              </w:rPr>
              <w:t>Види навчальної роботи освітнього компонента</w:t>
            </w:r>
            <w:r w:rsidRPr="001C7A6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2"/>
            </w:r>
            <w:r w:rsidRPr="001C7A63">
              <w:rPr>
                <w:rFonts w:ascii="Times New Roman" w:eastAsia="Times New Roman" w:hAnsi="Times New Roman" w:cs="Times New Roman"/>
                <w:sz w:val="20"/>
                <w:szCs w:val="20"/>
              </w:rPr>
              <w:t>, що перезараховуються</w:t>
            </w:r>
          </w:p>
        </w:tc>
        <w:tc>
          <w:tcPr>
            <w:tcW w:w="42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D9A0DB" w14:textId="3BE4CF2D" w:rsidR="001C7A63" w:rsidRPr="001C7A63" w:rsidRDefault="001C7A63" w:rsidP="001C7A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C7A63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Результати перезарахування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1C7A63" w:rsidRPr="001C7A63" w14:paraId="5E6035E4" w14:textId="77777777" w:rsidTr="00832BFE">
        <w:trPr>
          <w:trHeight w:hRule="exact" w:val="696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64D8A2" w14:textId="77777777" w:rsidR="001C7A63" w:rsidRPr="001C7A63" w:rsidRDefault="001C7A63" w:rsidP="001C7A63"/>
        </w:tc>
        <w:tc>
          <w:tcPr>
            <w:tcW w:w="26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D7B217" w14:textId="77777777" w:rsidR="001C7A63" w:rsidRPr="001C7A63" w:rsidRDefault="001C7A63" w:rsidP="001C7A63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D80422" w14:textId="77777777" w:rsidR="001C7A63" w:rsidRPr="001C7A63" w:rsidRDefault="001C7A63" w:rsidP="001C7A63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2355C9" w14:textId="77777777" w:rsidR="001C7A63" w:rsidRPr="001C7A63" w:rsidRDefault="001C7A63" w:rsidP="001C7A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A63">
              <w:rPr>
                <w:rFonts w:ascii="Times New Roman" w:eastAsia="Times New Roman" w:hAnsi="Times New Roman" w:cs="Times New Roman"/>
                <w:sz w:val="20"/>
                <w:szCs w:val="20"/>
              </w:rPr>
              <w:t>Обсяг в кредитах ЄКТС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9EB3CC" w14:textId="77777777" w:rsidR="001C7A63" w:rsidRPr="001C7A63" w:rsidRDefault="001C7A63" w:rsidP="001C7A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A63">
              <w:rPr>
                <w:rFonts w:ascii="Times New Roman" w:eastAsia="Times New Roman" w:hAnsi="Times New Roman" w:cs="Times New Roman"/>
                <w:sz w:val="20"/>
                <w:szCs w:val="20"/>
              </w:rPr>
              <w:t>оцінка за національною шкалою</w:t>
            </w:r>
            <w:r w:rsidRPr="001C7A6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64604A" w14:textId="5F8C5E51" w:rsidR="001C7A63" w:rsidRPr="001C7A63" w:rsidRDefault="001C7A63" w:rsidP="001C7A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A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оцінка за 100 </w:t>
            </w:r>
          </w:p>
          <w:p w14:paraId="2ACEE627" w14:textId="2DEE7B49" w:rsidR="001C7A63" w:rsidRPr="001C7A63" w:rsidRDefault="001C7A63" w:rsidP="001C7A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A63">
              <w:rPr>
                <w:rFonts w:ascii="Times New Roman" w:eastAsia="Times New Roman" w:hAnsi="Times New Roman" w:cs="Times New Roman"/>
                <w:sz w:val="20"/>
                <w:szCs w:val="20"/>
              </w:rPr>
              <w:t>бальною шкалою</w:t>
            </w:r>
          </w:p>
        </w:tc>
      </w:tr>
      <w:tr w:rsidR="001C7A63" w:rsidRPr="001C7A63" w14:paraId="0951DAF4" w14:textId="77777777" w:rsidTr="00832BFE">
        <w:trPr>
          <w:trHeight w:hRule="exact" w:val="35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04FDC" w14:textId="15628CC7" w:rsidR="001C7A63" w:rsidRPr="001C7A63" w:rsidRDefault="001C7A63" w:rsidP="001C7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47135" w14:textId="77777777" w:rsidR="001C7A63" w:rsidRPr="001C7A63" w:rsidRDefault="001C7A63" w:rsidP="001C7A63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7C043" w14:textId="77777777" w:rsidR="001C7A63" w:rsidRPr="001C7A63" w:rsidRDefault="001C7A63" w:rsidP="001C7A63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7CB85" w14:textId="77777777" w:rsidR="001C7A63" w:rsidRPr="001C7A63" w:rsidRDefault="001C7A63" w:rsidP="001C7A63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7667D" w14:textId="77777777" w:rsidR="001C7A63" w:rsidRPr="001C7A63" w:rsidRDefault="001C7A63" w:rsidP="001C7A63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539398" w14:textId="77777777" w:rsidR="001C7A63" w:rsidRPr="001C7A63" w:rsidRDefault="001C7A63" w:rsidP="001C7A63">
            <w:pPr>
              <w:rPr>
                <w:sz w:val="10"/>
                <w:szCs w:val="10"/>
              </w:rPr>
            </w:pPr>
          </w:p>
        </w:tc>
      </w:tr>
      <w:tr w:rsidR="001C7A63" w:rsidRPr="001C7A63" w14:paraId="59CAD3ED" w14:textId="77777777" w:rsidTr="00832BFE">
        <w:trPr>
          <w:trHeight w:hRule="exact" w:val="36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4986FA" w14:textId="1EEEB7F4" w:rsidR="001C7A63" w:rsidRPr="001C7A63" w:rsidRDefault="001C7A63" w:rsidP="001C7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CBF179" w14:textId="77777777" w:rsidR="001C7A63" w:rsidRPr="001C7A63" w:rsidRDefault="001C7A63" w:rsidP="001C7A63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FB81D4" w14:textId="77777777" w:rsidR="001C7A63" w:rsidRPr="001C7A63" w:rsidRDefault="001C7A63" w:rsidP="001C7A63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B077D0" w14:textId="77777777" w:rsidR="001C7A63" w:rsidRPr="001C7A63" w:rsidRDefault="001C7A63" w:rsidP="001C7A63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11937" w14:textId="77777777" w:rsidR="001C7A63" w:rsidRPr="001C7A63" w:rsidRDefault="001C7A63" w:rsidP="001C7A63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124B9" w14:textId="77777777" w:rsidR="001C7A63" w:rsidRPr="001C7A63" w:rsidRDefault="001C7A63" w:rsidP="001C7A63">
            <w:pPr>
              <w:rPr>
                <w:sz w:val="10"/>
                <w:szCs w:val="10"/>
              </w:rPr>
            </w:pPr>
          </w:p>
        </w:tc>
      </w:tr>
    </w:tbl>
    <w:p w14:paraId="5F342577" w14:textId="77777777" w:rsidR="001C7A63" w:rsidRDefault="001C7A63" w:rsidP="001C7A63">
      <w:pPr>
        <w:tabs>
          <w:tab w:val="left" w:leader="underscore" w:pos="2074"/>
        </w:tabs>
        <w:rPr>
          <w:rFonts w:ascii="Times New Roman" w:eastAsia="Times New Roman" w:hAnsi="Times New Roman" w:cs="Times New Roman"/>
          <w:sz w:val="26"/>
          <w:szCs w:val="26"/>
        </w:rPr>
      </w:pPr>
    </w:p>
    <w:p w14:paraId="1D2C0F19" w14:textId="5CB2C603" w:rsidR="001C7A63" w:rsidRPr="001C7A63" w:rsidRDefault="001C7A63" w:rsidP="001C7A63">
      <w:pPr>
        <w:tabs>
          <w:tab w:val="left" w:leader="underscore" w:pos="2074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1C7A63">
        <w:rPr>
          <w:rFonts w:ascii="Times New Roman" w:eastAsia="Times New Roman" w:hAnsi="Times New Roman" w:cs="Times New Roman"/>
          <w:sz w:val="26"/>
          <w:szCs w:val="26"/>
        </w:rPr>
        <w:t>Дата</w:t>
      </w:r>
      <w:r w:rsidRPr="001C7A63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505EE20" w14:textId="77777777" w:rsidR="00231A1E" w:rsidRDefault="00231A1E" w:rsidP="001C7A63">
      <w:pPr>
        <w:tabs>
          <w:tab w:val="left" w:pos="3635"/>
          <w:tab w:val="left" w:leader="underscore" w:pos="5454"/>
        </w:tabs>
        <w:rPr>
          <w:rFonts w:ascii="Times New Roman" w:eastAsia="Times New Roman" w:hAnsi="Times New Roman" w:cs="Times New Roman"/>
          <w:sz w:val="26"/>
          <w:szCs w:val="26"/>
        </w:rPr>
      </w:pPr>
    </w:p>
    <w:p w14:paraId="7A31272D" w14:textId="77777777" w:rsidR="00190139" w:rsidRPr="00EE71ED" w:rsidRDefault="00190139" w:rsidP="00190139">
      <w:pPr>
        <w:tabs>
          <w:tab w:val="left" w:pos="6495"/>
          <w:tab w:val="left" w:leader="underscore" w:pos="8314"/>
        </w:tabs>
        <w:rPr>
          <w:rFonts w:ascii="Times New Roman" w:eastAsia="Times New Roman" w:hAnsi="Times New Roman" w:cs="Times New Roman"/>
          <w:i/>
          <w:iCs/>
        </w:rPr>
      </w:pPr>
      <w:r w:rsidRPr="00EE71ED">
        <w:rPr>
          <w:rFonts w:ascii="Times New Roman" w:eastAsia="Times New Roman" w:hAnsi="Times New Roman" w:cs="Times New Roman"/>
        </w:rPr>
        <w:t xml:space="preserve">Голова комісії   _________________            </w:t>
      </w:r>
      <w:r w:rsidRPr="00EE71ED">
        <w:rPr>
          <w:rFonts w:ascii="Times New Roman" w:eastAsia="Times New Roman" w:hAnsi="Times New Roman" w:cs="Times New Roman"/>
          <w:i/>
          <w:iCs/>
        </w:rPr>
        <w:t>/Ім’я та ПРІЗВИЩЕ/</w:t>
      </w:r>
    </w:p>
    <w:p w14:paraId="4AB8E880" w14:textId="77777777" w:rsidR="00190139" w:rsidRPr="00EE71ED" w:rsidRDefault="00190139" w:rsidP="00190139">
      <w:pPr>
        <w:tabs>
          <w:tab w:val="left" w:pos="6495"/>
          <w:tab w:val="left" w:leader="underscore" w:pos="8314"/>
        </w:tabs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E71ED">
        <w:rPr>
          <w:rFonts w:ascii="Times New Roman" w:eastAsia="Times New Roman" w:hAnsi="Times New Roman" w:cs="Times New Roman"/>
        </w:rPr>
        <w:t xml:space="preserve">                                     </w:t>
      </w:r>
      <w:r w:rsidRPr="00EE71ED">
        <w:rPr>
          <w:rFonts w:ascii="Times New Roman" w:eastAsia="Times New Roman" w:hAnsi="Times New Roman" w:cs="Times New Roman"/>
          <w:i/>
          <w:iCs/>
          <w:sz w:val="20"/>
          <w:szCs w:val="20"/>
        </w:rPr>
        <w:t>(підпис)</w:t>
      </w:r>
    </w:p>
    <w:p w14:paraId="32BC59C8" w14:textId="77777777" w:rsidR="00190139" w:rsidRDefault="00190139" w:rsidP="00190139">
      <w:pPr>
        <w:tabs>
          <w:tab w:val="left" w:pos="6495"/>
          <w:tab w:val="left" w:leader="underscore" w:pos="8314"/>
        </w:tabs>
        <w:rPr>
          <w:rFonts w:ascii="Times New Roman" w:eastAsia="Times New Roman" w:hAnsi="Times New Roman" w:cs="Times New Roman"/>
        </w:rPr>
      </w:pPr>
    </w:p>
    <w:p w14:paraId="7ECD1AFB" w14:textId="77777777" w:rsidR="00190139" w:rsidRPr="00EE71ED" w:rsidRDefault="00190139" w:rsidP="00190139">
      <w:pPr>
        <w:tabs>
          <w:tab w:val="left" w:pos="6495"/>
          <w:tab w:val="left" w:leader="underscore" w:pos="8314"/>
        </w:tabs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 xml:space="preserve">Члени комісії    </w:t>
      </w:r>
      <w:r w:rsidRPr="00EE71ED">
        <w:rPr>
          <w:rFonts w:ascii="Times New Roman" w:eastAsia="Times New Roman" w:hAnsi="Times New Roman" w:cs="Times New Roman"/>
        </w:rPr>
        <w:t xml:space="preserve">_________________            </w:t>
      </w:r>
      <w:r w:rsidRPr="00EE71ED">
        <w:rPr>
          <w:rFonts w:ascii="Times New Roman" w:eastAsia="Times New Roman" w:hAnsi="Times New Roman" w:cs="Times New Roman"/>
          <w:i/>
          <w:iCs/>
        </w:rPr>
        <w:t>/Ім’я та ПРІЗВИЩЕ/</w:t>
      </w:r>
    </w:p>
    <w:p w14:paraId="1D90FA69" w14:textId="77777777" w:rsidR="00190139" w:rsidRPr="00EE71ED" w:rsidRDefault="00190139" w:rsidP="00190139">
      <w:pPr>
        <w:tabs>
          <w:tab w:val="left" w:pos="6495"/>
          <w:tab w:val="left" w:leader="underscore" w:pos="8314"/>
        </w:tabs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E71ED">
        <w:rPr>
          <w:rFonts w:ascii="Times New Roman" w:eastAsia="Times New Roman" w:hAnsi="Times New Roman" w:cs="Times New Roman"/>
        </w:rPr>
        <w:t xml:space="preserve">                                     </w:t>
      </w:r>
      <w:r w:rsidRPr="00EE71ED">
        <w:rPr>
          <w:rFonts w:ascii="Times New Roman" w:eastAsia="Times New Roman" w:hAnsi="Times New Roman" w:cs="Times New Roman"/>
          <w:i/>
          <w:iCs/>
          <w:sz w:val="20"/>
          <w:szCs w:val="20"/>
        </w:rPr>
        <w:t>(підпис)</w:t>
      </w:r>
    </w:p>
    <w:p w14:paraId="5DE33EEC" w14:textId="77777777" w:rsidR="00190139" w:rsidRPr="00EE71ED" w:rsidRDefault="00190139" w:rsidP="00190139">
      <w:pPr>
        <w:tabs>
          <w:tab w:val="left" w:pos="6495"/>
          <w:tab w:val="left" w:leader="underscore" w:pos="8314"/>
        </w:tabs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 xml:space="preserve">                           </w:t>
      </w:r>
      <w:r w:rsidRPr="00EE71ED">
        <w:rPr>
          <w:rFonts w:ascii="Times New Roman" w:eastAsia="Times New Roman" w:hAnsi="Times New Roman" w:cs="Times New Roman"/>
        </w:rPr>
        <w:t xml:space="preserve">_________________            </w:t>
      </w:r>
      <w:r w:rsidRPr="00EE71ED">
        <w:rPr>
          <w:rFonts w:ascii="Times New Roman" w:eastAsia="Times New Roman" w:hAnsi="Times New Roman" w:cs="Times New Roman"/>
          <w:i/>
          <w:iCs/>
        </w:rPr>
        <w:t>/Ім’я та ПРІЗВИЩЕ/</w:t>
      </w:r>
    </w:p>
    <w:p w14:paraId="71F1C716" w14:textId="77777777" w:rsidR="00190139" w:rsidRPr="00EE71ED" w:rsidRDefault="00190139" w:rsidP="00190139">
      <w:pPr>
        <w:tabs>
          <w:tab w:val="left" w:pos="6495"/>
          <w:tab w:val="left" w:leader="underscore" w:pos="8314"/>
        </w:tabs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E71ED">
        <w:rPr>
          <w:rFonts w:ascii="Times New Roman" w:eastAsia="Times New Roman" w:hAnsi="Times New Roman" w:cs="Times New Roman"/>
        </w:rPr>
        <w:t xml:space="preserve">                                     </w:t>
      </w:r>
      <w:r w:rsidRPr="00EE71ED">
        <w:rPr>
          <w:rFonts w:ascii="Times New Roman" w:eastAsia="Times New Roman" w:hAnsi="Times New Roman" w:cs="Times New Roman"/>
          <w:i/>
          <w:iCs/>
          <w:sz w:val="20"/>
          <w:szCs w:val="20"/>
        </w:rPr>
        <w:t>(підпис)</w:t>
      </w:r>
    </w:p>
    <w:p w14:paraId="636F91A6" w14:textId="77777777" w:rsidR="00190139" w:rsidRPr="00EE71ED" w:rsidRDefault="00190139" w:rsidP="00190139">
      <w:pPr>
        <w:tabs>
          <w:tab w:val="left" w:pos="6495"/>
          <w:tab w:val="left" w:leader="underscore" w:pos="8314"/>
        </w:tabs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 xml:space="preserve">                           </w:t>
      </w:r>
      <w:r w:rsidRPr="00EE71ED">
        <w:rPr>
          <w:rFonts w:ascii="Times New Roman" w:eastAsia="Times New Roman" w:hAnsi="Times New Roman" w:cs="Times New Roman"/>
        </w:rPr>
        <w:t xml:space="preserve">_________________            </w:t>
      </w:r>
      <w:r w:rsidRPr="00EE71ED">
        <w:rPr>
          <w:rFonts w:ascii="Times New Roman" w:eastAsia="Times New Roman" w:hAnsi="Times New Roman" w:cs="Times New Roman"/>
          <w:i/>
          <w:iCs/>
        </w:rPr>
        <w:t>/Ім’я та ПРІЗВИЩЕ/</w:t>
      </w:r>
    </w:p>
    <w:p w14:paraId="4A33747B" w14:textId="77777777" w:rsidR="00190139" w:rsidRPr="00EE71ED" w:rsidRDefault="00190139" w:rsidP="00190139">
      <w:pPr>
        <w:tabs>
          <w:tab w:val="left" w:pos="6495"/>
          <w:tab w:val="left" w:leader="underscore" w:pos="8314"/>
        </w:tabs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E71ED">
        <w:rPr>
          <w:rFonts w:ascii="Times New Roman" w:eastAsia="Times New Roman" w:hAnsi="Times New Roman" w:cs="Times New Roman"/>
        </w:rPr>
        <w:t xml:space="preserve">                                     </w:t>
      </w:r>
      <w:r w:rsidRPr="00EE71ED">
        <w:rPr>
          <w:rFonts w:ascii="Times New Roman" w:eastAsia="Times New Roman" w:hAnsi="Times New Roman" w:cs="Times New Roman"/>
          <w:i/>
          <w:iCs/>
          <w:sz w:val="20"/>
          <w:szCs w:val="20"/>
        </w:rPr>
        <w:t>(підпис)</w:t>
      </w:r>
    </w:p>
    <w:p w14:paraId="33087118" w14:textId="77777777" w:rsidR="00190139" w:rsidRDefault="00190139" w:rsidP="00190139">
      <w:pPr>
        <w:tabs>
          <w:tab w:val="left" w:pos="6495"/>
          <w:tab w:val="left" w:leader="underscore" w:pos="8314"/>
        </w:tabs>
        <w:rPr>
          <w:rFonts w:ascii="Times New Roman" w:eastAsia="Times New Roman" w:hAnsi="Times New Roman" w:cs="Times New Roman"/>
        </w:rPr>
      </w:pPr>
    </w:p>
    <w:p w14:paraId="65E77A76" w14:textId="77777777" w:rsidR="00190139" w:rsidRPr="00EE71ED" w:rsidRDefault="00190139" w:rsidP="00190139">
      <w:pPr>
        <w:tabs>
          <w:tab w:val="left" w:pos="6495"/>
          <w:tab w:val="left" w:leader="underscore" w:pos="8314"/>
        </w:tabs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С</w:t>
      </w:r>
      <w:r w:rsidRPr="00EE71ED">
        <w:rPr>
          <w:rFonts w:ascii="Times New Roman" w:eastAsia="Times New Roman" w:hAnsi="Times New Roman" w:cs="Times New Roman"/>
        </w:rPr>
        <w:t>екретар комісії</w:t>
      </w:r>
      <w:r>
        <w:rPr>
          <w:rFonts w:ascii="Times New Roman" w:eastAsia="Times New Roman" w:hAnsi="Times New Roman" w:cs="Times New Roman"/>
        </w:rPr>
        <w:t xml:space="preserve"> </w:t>
      </w:r>
      <w:r w:rsidRPr="00EE71ED">
        <w:rPr>
          <w:rFonts w:ascii="Times New Roman" w:eastAsia="Times New Roman" w:hAnsi="Times New Roman" w:cs="Times New Roman"/>
        </w:rPr>
        <w:t xml:space="preserve">_________________            </w:t>
      </w:r>
      <w:r w:rsidRPr="00EE71ED">
        <w:rPr>
          <w:rFonts w:ascii="Times New Roman" w:eastAsia="Times New Roman" w:hAnsi="Times New Roman" w:cs="Times New Roman"/>
          <w:i/>
          <w:iCs/>
        </w:rPr>
        <w:t>/Ім’я та ПРІЗВИЩЕ/</w:t>
      </w:r>
    </w:p>
    <w:p w14:paraId="7882DEDB" w14:textId="5502C34F" w:rsidR="001C7A63" w:rsidRDefault="00190139" w:rsidP="00CD3757">
      <w:pPr>
        <w:tabs>
          <w:tab w:val="left" w:pos="6495"/>
          <w:tab w:val="left" w:leader="underscore" w:pos="8314"/>
        </w:tabs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E71ED">
        <w:rPr>
          <w:rFonts w:ascii="Times New Roman" w:eastAsia="Times New Roman" w:hAnsi="Times New Roman" w:cs="Times New Roman"/>
        </w:rPr>
        <w:t xml:space="preserve">                                     </w:t>
      </w:r>
      <w:r w:rsidRPr="00EE71ED">
        <w:rPr>
          <w:rFonts w:ascii="Times New Roman" w:eastAsia="Times New Roman" w:hAnsi="Times New Roman" w:cs="Times New Roman"/>
          <w:i/>
          <w:iCs/>
          <w:sz w:val="20"/>
          <w:szCs w:val="20"/>
        </w:rPr>
        <w:t>(підпис)</w:t>
      </w:r>
    </w:p>
    <w:p w14:paraId="4E93A865" w14:textId="77777777" w:rsidR="005E5A58" w:rsidRDefault="005E5A58" w:rsidP="00CD3757">
      <w:pPr>
        <w:tabs>
          <w:tab w:val="left" w:pos="6495"/>
          <w:tab w:val="left" w:leader="underscore" w:pos="8314"/>
        </w:tabs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2AE98D37" w14:textId="77777777" w:rsidR="005E5A58" w:rsidRPr="00CD3757" w:rsidRDefault="005E5A58" w:rsidP="00CD3757">
      <w:pPr>
        <w:tabs>
          <w:tab w:val="left" w:pos="6495"/>
          <w:tab w:val="left" w:leader="underscore" w:pos="8314"/>
        </w:tabs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sectPr w:rsidR="005E5A58" w:rsidRPr="00CD3757" w:rsidSect="00CB4837">
      <w:headerReference w:type="default" r:id="rId8"/>
      <w:footerReference w:type="default" r:id="rId9"/>
      <w:type w:val="continuous"/>
      <w:pgSz w:w="11900" w:h="16840"/>
      <w:pgMar w:top="1118" w:right="610" w:bottom="1146" w:left="18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FA154" w14:textId="77777777" w:rsidR="00B07010" w:rsidRDefault="005920A4">
      <w:r>
        <w:separator/>
      </w:r>
    </w:p>
  </w:endnote>
  <w:endnote w:type="continuationSeparator" w:id="0">
    <w:p w14:paraId="3C9C3AAE" w14:textId="77777777" w:rsidR="00B07010" w:rsidRDefault="0059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A13A3" w14:textId="173F8009" w:rsidR="00702B25" w:rsidRPr="00702B25" w:rsidRDefault="00702B25">
    <w:pPr>
      <w:pStyle w:val="af"/>
      <w:jc w:val="center"/>
      <w:rPr>
        <w:rFonts w:ascii="Times New Roman" w:hAnsi="Times New Roman" w:cs="Times New Roman"/>
        <w:sz w:val="20"/>
        <w:szCs w:val="20"/>
      </w:rPr>
    </w:pPr>
  </w:p>
  <w:p w14:paraId="7B5944AA" w14:textId="63458632" w:rsidR="00DE5809" w:rsidRDefault="00DE5809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4F8EB" w14:textId="77777777" w:rsidR="00DE5809" w:rsidRDefault="00DE5809"/>
  </w:footnote>
  <w:footnote w:type="continuationSeparator" w:id="0">
    <w:p w14:paraId="6B7A86AC" w14:textId="77777777" w:rsidR="00DE5809" w:rsidRDefault="00DE5809"/>
  </w:footnote>
  <w:footnote w:id="1">
    <w:p w14:paraId="64A6906B" w14:textId="77777777" w:rsidR="00470A20" w:rsidRPr="00231A1E" w:rsidRDefault="00470A20" w:rsidP="00470A20">
      <w:pPr>
        <w:pStyle w:val="af2"/>
        <w:shd w:val="clear" w:color="auto" w:fill="auto"/>
        <w:tabs>
          <w:tab w:val="left" w:pos="158"/>
        </w:tabs>
        <w:rPr>
          <w:sz w:val="18"/>
          <w:szCs w:val="18"/>
        </w:rPr>
      </w:pPr>
      <w:r>
        <w:rPr>
          <w:color w:val="000000"/>
          <w:vertAlign w:val="superscript"/>
        </w:rPr>
        <w:footnoteRef/>
      </w:r>
      <w:r>
        <w:rPr>
          <w:color w:val="000000"/>
        </w:rPr>
        <w:tab/>
      </w:r>
      <w:r w:rsidRPr="00231A1E">
        <w:rPr>
          <w:color w:val="000000"/>
          <w:sz w:val="18"/>
          <w:szCs w:val="18"/>
        </w:rPr>
        <w:t>Заповнюється комісією з визнання результатів неформального та/або інформального навчання.</w:t>
      </w:r>
    </w:p>
  </w:footnote>
  <w:footnote w:id="2">
    <w:p w14:paraId="5801158B" w14:textId="77777777" w:rsidR="001C7A63" w:rsidRPr="00231A1E" w:rsidRDefault="001C7A63" w:rsidP="001C7A63">
      <w:pPr>
        <w:pStyle w:val="af2"/>
        <w:shd w:val="clear" w:color="auto" w:fill="auto"/>
        <w:tabs>
          <w:tab w:val="left" w:pos="158"/>
        </w:tabs>
        <w:rPr>
          <w:sz w:val="18"/>
          <w:szCs w:val="18"/>
        </w:rPr>
      </w:pPr>
      <w:r w:rsidRPr="00231A1E">
        <w:rPr>
          <w:color w:val="000000"/>
          <w:sz w:val="18"/>
          <w:szCs w:val="18"/>
          <w:vertAlign w:val="superscript"/>
        </w:rPr>
        <w:footnoteRef/>
      </w:r>
      <w:r w:rsidRPr="00231A1E">
        <w:rPr>
          <w:color w:val="000000"/>
          <w:sz w:val="18"/>
          <w:szCs w:val="18"/>
        </w:rPr>
        <w:tab/>
        <w:t>Зазначати «у повному обсязі», якщо перезараховується освітній компонент в цілому.</w:t>
      </w:r>
    </w:p>
  </w:footnote>
  <w:footnote w:id="3">
    <w:p w14:paraId="086D11EF" w14:textId="77777777" w:rsidR="001C7A63" w:rsidRDefault="001C7A63" w:rsidP="001C7A63">
      <w:pPr>
        <w:pStyle w:val="af2"/>
        <w:shd w:val="clear" w:color="auto" w:fill="auto"/>
        <w:tabs>
          <w:tab w:val="left" w:pos="158"/>
        </w:tabs>
      </w:pPr>
      <w:r w:rsidRPr="00231A1E">
        <w:rPr>
          <w:color w:val="000000"/>
          <w:sz w:val="18"/>
          <w:szCs w:val="18"/>
          <w:vertAlign w:val="superscript"/>
        </w:rPr>
        <w:footnoteRef/>
      </w:r>
      <w:r w:rsidRPr="00231A1E">
        <w:rPr>
          <w:color w:val="000000"/>
          <w:sz w:val="18"/>
          <w:szCs w:val="18"/>
        </w:rPr>
        <w:tab/>
        <w:t>Зазначати, якщо перезараховується освітній компонент в ціл</w:t>
      </w:r>
      <w:bookmarkStart w:id="0" w:name="_GoBack"/>
      <w:bookmarkEnd w:id="0"/>
      <w:r w:rsidRPr="00231A1E">
        <w:rPr>
          <w:color w:val="000000"/>
          <w:sz w:val="18"/>
          <w:szCs w:val="18"/>
        </w:rPr>
        <w:t>ому.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D385A" w14:textId="610F6A25" w:rsidR="00DE5809" w:rsidRDefault="00DE5809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824"/>
    <w:multiLevelType w:val="multilevel"/>
    <w:tmpl w:val="F44A3A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8B729E"/>
    <w:multiLevelType w:val="hybridMultilevel"/>
    <w:tmpl w:val="ED2A2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7775F"/>
    <w:multiLevelType w:val="hybridMultilevel"/>
    <w:tmpl w:val="A860153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D968DC"/>
    <w:multiLevelType w:val="multilevel"/>
    <w:tmpl w:val="2A6CE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420911"/>
    <w:multiLevelType w:val="multilevel"/>
    <w:tmpl w:val="FC748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90242A"/>
    <w:multiLevelType w:val="hybridMultilevel"/>
    <w:tmpl w:val="5C80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C445C"/>
    <w:multiLevelType w:val="multilevel"/>
    <w:tmpl w:val="91481F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 w15:restartNumberingAfterBreak="0">
    <w:nsid w:val="153B2FAA"/>
    <w:multiLevelType w:val="hybridMultilevel"/>
    <w:tmpl w:val="6FBE36A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685107B"/>
    <w:multiLevelType w:val="hybridMultilevel"/>
    <w:tmpl w:val="B0DEB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C5E04"/>
    <w:multiLevelType w:val="multilevel"/>
    <w:tmpl w:val="1506C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E3422F"/>
    <w:multiLevelType w:val="multilevel"/>
    <w:tmpl w:val="7048E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F5570A"/>
    <w:multiLevelType w:val="hybridMultilevel"/>
    <w:tmpl w:val="C270E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C7343"/>
    <w:multiLevelType w:val="multilevel"/>
    <w:tmpl w:val="3EEAE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D0770E"/>
    <w:multiLevelType w:val="multilevel"/>
    <w:tmpl w:val="4FA24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CD207D"/>
    <w:multiLevelType w:val="hybridMultilevel"/>
    <w:tmpl w:val="E5464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B4E09"/>
    <w:multiLevelType w:val="hybridMultilevel"/>
    <w:tmpl w:val="54803124"/>
    <w:lvl w:ilvl="0" w:tplc="DAD6FA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70E51"/>
    <w:multiLevelType w:val="multilevel"/>
    <w:tmpl w:val="BFC44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CB08A2"/>
    <w:multiLevelType w:val="multilevel"/>
    <w:tmpl w:val="A5FC57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4420FF"/>
    <w:multiLevelType w:val="hybridMultilevel"/>
    <w:tmpl w:val="BEAC7726"/>
    <w:lvl w:ilvl="0" w:tplc="232A7E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0197D26"/>
    <w:multiLevelType w:val="multilevel"/>
    <w:tmpl w:val="FE3CE8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0392814"/>
    <w:multiLevelType w:val="multilevel"/>
    <w:tmpl w:val="A3AA2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0626E9F"/>
    <w:multiLevelType w:val="multilevel"/>
    <w:tmpl w:val="4EB04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0B307F8"/>
    <w:multiLevelType w:val="multilevel"/>
    <w:tmpl w:val="E250C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0BA0D25"/>
    <w:multiLevelType w:val="multilevel"/>
    <w:tmpl w:val="CF907B7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32D0D41"/>
    <w:multiLevelType w:val="multilevel"/>
    <w:tmpl w:val="6DB8A2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6313D18"/>
    <w:multiLevelType w:val="multilevel"/>
    <w:tmpl w:val="F20EA9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3B7085A"/>
    <w:multiLevelType w:val="multilevel"/>
    <w:tmpl w:val="C152DA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6A43C98"/>
    <w:multiLevelType w:val="multilevel"/>
    <w:tmpl w:val="CCE28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8C16A29"/>
    <w:multiLevelType w:val="hybridMultilevel"/>
    <w:tmpl w:val="0D921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203C6A"/>
    <w:multiLevelType w:val="hybridMultilevel"/>
    <w:tmpl w:val="A664ED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CE23FE"/>
    <w:multiLevelType w:val="hybridMultilevel"/>
    <w:tmpl w:val="231EB62A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F3935"/>
    <w:multiLevelType w:val="multilevel"/>
    <w:tmpl w:val="DC763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F569B3"/>
    <w:multiLevelType w:val="hybridMultilevel"/>
    <w:tmpl w:val="9D8A630C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60209"/>
    <w:multiLevelType w:val="multilevel"/>
    <w:tmpl w:val="65A4C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06D64D9"/>
    <w:multiLevelType w:val="multilevel"/>
    <w:tmpl w:val="55C8483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F503D1"/>
    <w:multiLevelType w:val="multilevel"/>
    <w:tmpl w:val="105E63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13"/>
  </w:num>
  <w:num w:numId="2">
    <w:abstractNumId w:val="34"/>
  </w:num>
  <w:num w:numId="3">
    <w:abstractNumId w:val="11"/>
  </w:num>
  <w:num w:numId="4">
    <w:abstractNumId w:val="17"/>
  </w:num>
  <w:num w:numId="5">
    <w:abstractNumId w:val="35"/>
  </w:num>
  <w:num w:numId="6">
    <w:abstractNumId w:val="32"/>
  </w:num>
  <w:num w:numId="7">
    <w:abstractNumId w:val="29"/>
  </w:num>
  <w:num w:numId="8">
    <w:abstractNumId w:val="6"/>
  </w:num>
  <w:num w:numId="9">
    <w:abstractNumId w:val="28"/>
  </w:num>
  <w:num w:numId="10">
    <w:abstractNumId w:val="30"/>
  </w:num>
  <w:num w:numId="11">
    <w:abstractNumId w:val="1"/>
  </w:num>
  <w:num w:numId="12">
    <w:abstractNumId w:val="26"/>
  </w:num>
  <w:num w:numId="13">
    <w:abstractNumId w:val="2"/>
  </w:num>
  <w:num w:numId="14">
    <w:abstractNumId w:val="8"/>
  </w:num>
  <w:num w:numId="15">
    <w:abstractNumId w:val="14"/>
  </w:num>
  <w:num w:numId="16">
    <w:abstractNumId w:val="7"/>
  </w:num>
  <w:num w:numId="17">
    <w:abstractNumId w:val="0"/>
  </w:num>
  <w:num w:numId="18">
    <w:abstractNumId w:val="10"/>
  </w:num>
  <w:num w:numId="19">
    <w:abstractNumId w:val="23"/>
  </w:num>
  <w:num w:numId="20">
    <w:abstractNumId w:val="25"/>
  </w:num>
  <w:num w:numId="21">
    <w:abstractNumId w:val="16"/>
  </w:num>
  <w:num w:numId="22">
    <w:abstractNumId w:val="9"/>
  </w:num>
  <w:num w:numId="23">
    <w:abstractNumId w:val="21"/>
  </w:num>
  <w:num w:numId="24">
    <w:abstractNumId w:val="4"/>
  </w:num>
  <w:num w:numId="25">
    <w:abstractNumId w:val="19"/>
  </w:num>
  <w:num w:numId="26">
    <w:abstractNumId w:val="12"/>
  </w:num>
  <w:num w:numId="27">
    <w:abstractNumId w:val="3"/>
  </w:num>
  <w:num w:numId="28">
    <w:abstractNumId w:val="22"/>
  </w:num>
  <w:num w:numId="29">
    <w:abstractNumId w:val="27"/>
  </w:num>
  <w:num w:numId="30">
    <w:abstractNumId w:val="20"/>
  </w:num>
  <w:num w:numId="31">
    <w:abstractNumId w:val="33"/>
  </w:num>
  <w:num w:numId="32">
    <w:abstractNumId w:val="24"/>
  </w:num>
  <w:num w:numId="33">
    <w:abstractNumId w:val="31"/>
  </w:num>
  <w:num w:numId="34">
    <w:abstractNumId w:val="5"/>
  </w:num>
  <w:num w:numId="35">
    <w:abstractNumId w:val="15"/>
  </w:num>
  <w:num w:numId="36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09"/>
    <w:rsid w:val="00007494"/>
    <w:rsid w:val="000319A4"/>
    <w:rsid w:val="00041581"/>
    <w:rsid w:val="000810D4"/>
    <w:rsid w:val="000A08C4"/>
    <w:rsid w:val="00150827"/>
    <w:rsid w:val="00180736"/>
    <w:rsid w:val="00190139"/>
    <w:rsid w:val="0019246B"/>
    <w:rsid w:val="00192BFD"/>
    <w:rsid w:val="00193A84"/>
    <w:rsid w:val="001B34AA"/>
    <w:rsid w:val="001C7A63"/>
    <w:rsid w:val="001D27AE"/>
    <w:rsid w:val="00231A1E"/>
    <w:rsid w:val="00237EB2"/>
    <w:rsid w:val="00252877"/>
    <w:rsid w:val="00252E05"/>
    <w:rsid w:val="00277E88"/>
    <w:rsid w:val="002C6C00"/>
    <w:rsid w:val="002E43BC"/>
    <w:rsid w:val="002F3BBE"/>
    <w:rsid w:val="00320A43"/>
    <w:rsid w:val="003235CC"/>
    <w:rsid w:val="00325958"/>
    <w:rsid w:val="0033078E"/>
    <w:rsid w:val="00340628"/>
    <w:rsid w:val="003575E3"/>
    <w:rsid w:val="00391EE3"/>
    <w:rsid w:val="003F0E0F"/>
    <w:rsid w:val="00413794"/>
    <w:rsid w:val="004526DE"/>
    <w:rsid w:val="00470A20"/>
    <w:rsid w:val="00477F1C"/>
    <w:rsid w:val="00480633"/>
    <w:rsid w:val="004C58DD"/>
    <w:rsid w:val="004F5E14"/>
    <w:rsid w:val="00560475"/>
    <w:rsid w:val="005920A4"/>
    <w:rsid w:val="005A5E04"/>
    <w:rsid w:val="005B7DF4"/>
    <w:rsid w:val="005C481C"/>
    <w:rsid w:val="005E5A58"/>
    <w:rsid w:val="005F5D02"/>
    <w:rsid w:val="00615C0B"/>
    <w:rsid w:val="006304E0"/>
    <w:rsid w:val="00640069"/>
    <w:rsid w:val="0064104B"/>
    <w:rsid w:val="006452A2"/>
    <w:rsid w:val="006560DD"/>
    <w:rsid w:val="00660733"/>
    <w:rsid w:val="006949F0"/>
    <w:rsid w:val="006A5B66"/>
    <w:rsid w:val="006B0CED"/>
    <w:rsid w:val="006D333D"/>
    <w:rsid w:val="006D4FC5"/>
    <w:rsid w:val="006E153C"/>
    <w:rsid w:val="00702B25"/>
    <w:rsid w:val="00707892"/>
    <w:rsid w:val="007314F4"/>
    <w:rsid w:val="00797CF8"/>
    <w:rsid w:val="007E4407"/>
    <w:rsid w:val="007F095B"/>
    <w:rsid w:val="00800FBB"/>
    <w:rsid w:val="00817976"/>
    <w:rsid w:val="008721D2"/>
    <w:rsid w:val="00873C89"/>
    <w:rsid w:val="008B1CB0"/>
    <w:rsid w:val="008B3595"/>
    <w:rsid w:val="008E248E"/>
    <w:rsid w:val="008F0448"/>
    <w:rsid w:val="0090553B"/>
    <w:rsid w:val="009504C7"/>
    <w:rsid w:val="00963600"/>
    <w:rsid w:val="00971404"/>
    <w:rsid w:val="00990C7A"/>
    <w:rsid w:val="009B5423"/>
    <w:rsid w:val="009D4DBD"/>
    <w:rsid w:val="009F7174"/>
    <w:rsid w:val="00A234A0"/>
    <w:rsid w:val="00A31ECA"/>
    <w:rsid w:val="00A329FB"/>
    <w:rsid w:val="00A42854"/>
    <w:rsid w:val="00A44901"/>
    <w:rsid w:val="00A67380"/>
    <w:rsid w:val="00A95E5B"/>
    <w:rsid w:val="00AA39F1"/>
    <w:rsid w:val="00AD6145"/>
    <w:rsid w:val="00B07010"/>
    <w:rsid w:val="00B2376B"/>
    <w:rsid w:val="00B2581F"/>
    <w:rsid w:val="00B32AD0"/>
    <w:rsid w:val="00B36332"/>
    <w:rsid w:val="00B5536C"/>
    <w:rsid w:val="00BA0DDF"/>
    <w:rsid w:val="00BE6534"/>
    <w:rsid w:val="00C041B0"/>
    <w:rsid w:val="00C1747E"/>
    <w:rsid w:val="00C46321"/>
    <w:rsid w:val="00C61827"/>
    <w:rsid w:val="00C6212F"/>
    <w:rsid w:val="00C63D19"/>
    <w:rsid w:val="00C66150"/>
    <w:rsid w:val="00CB3F69"/>
    <w:rsid w:val="00CB4837"/>
    <w:rsid w:val="00CD3757"/>
    <w:rsid w:val="00CE5294"/>
    <w:rsid w:val="00D84274"/>
    <w:rsid w:val="00D90C60"/>
    <w:rsid w:val="00DB4767"/>
    <w:rsid w:val="00DE5809"/>
    <w:rsid w:val="00E44519"/>
    <w:rsid w:val="00E51E1A"/>
    <w:rsid w:val="00E54966"/>
    <w:rsid w:val="00E731AE"/>
    <w:rsid w:val="00E80FB2"/>
    <w:rsid w:val="00EB00E3"/>
    <w:rsid w:val="00ED236A"/>
    <w:rsid w:val="00EE71ED"/>
    <w:rsid w:val="00F630A1"/>
    <w:rsid w:val="00F64048"/>
    <w:rsid w:val="00F904D8"/>
    <w:rsid w:val="00FB260F"/>
    <w:rsid w:val="00FB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769DB69"/>
  <w15:docId w15:val="{09E4A3FB-9B5A-4BF2-8FF3-15610B91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71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ідпис до зображення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Інш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и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A2A2A2"/>
      <w:sz w:val="22"/>
      <w:szCs w:val="22"/>
      <w:u w:val="none"/>
    </w:rPr>
  </w:style>
  <w:style w:type="character" w:customStyle="1" w:styleId="a9">
    <w:name w:val="Зміст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и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Основний текст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ідпис до зображення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after="130"/>
    </w:pPr>
    <w:rPr>
      <w:rFonts w:ascii="Times New Roman" w:eastAsia="Times New Roman" w:hAnsi="Times New Roman" w:cs="Times New Roman"/>
    </w:rPr>
  </w:style>
  <w:style w:type="paragraph" w:customStyle="1" w:styleId="a8">
    <w:name w:val="Інше"/>
    <w:basedOn w:val="a"/>
    <w:link w:val="a7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ий текст (5)"/>
    <w:basedOn w:val="a"/>
    <w:link w:val="5"/>
    <w:pPr>
      <w:shd w:val="clear" w:color="auto" w:fill="FFFFFF"/>
    </w:pPr>
    <w:rPr>
      <w:rFonts w:ascii="Calibri" w:eastAsia="Calibri" w:hAnsi="Calibri" w:cs="Calibri"/>
      <w:color w:val="A2A2A2"/>
      <w:sz w:val="22"/>
      <w:szCs w:val="22"/>
    </w:rPr>
  </w:style>
  <w:style w:type="paragraph" w:customStyle="1" w:styleId="aa">
    <w:name w:val="Зміст"/>
    <w:basedOn w:val="a"/>
    <w:link w:val="a9"/>
    <w:pPr>
      <w:shd w:val="clear" w:color="auto" w:fill="FFFFFF"/>
      <w:spacing w:after="160"/>
      <w:ind w:firstLine="30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00"/>
      <w:ind w:firstLine="37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after="380"/>
    </w:pPr>
    <w:rPr>
      <w:rFonts w:ascii="Arial" w:eastAsia="Arial" w:hAnsi="Arial" w:cs="Arial"/>
      <w:i/>
      <w:iCs/>
      <w:sz w:val="18"/>
      <w:szCs w:val="18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after="620" w:line="262" w:lineRule="auto"/>
      <w:ind w:right="80"/>
      <w:jc w:val="center"/>
    </w:pPr>
    <w:rPr>
      <w:rFonts w:ascii="Times New Roman" w:eastAsia="Times New Roman" w:hAnsi="Times New Roman" w:cs="Times New Roman"/>
      <w:sz w:val="18"/>
      <w:szCs w:val="18"/>
    </w:rPr>
  </w:style>
  <w:style w:type="table" w:styleId="ab">
    <w:name w:val="Table Grid"/>
    <w:basedOn w:val="a1"/>
    <w:uiPriority w:val="39"/>
    <w:rsid w:val="0061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80633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B35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B3595"/>
    <w:rPr>
      <w:color w:val="000000"/>
    </w:rPr>
  </w:style>
  <w:style w:type="paragraph" w:styleId="af">
    <w:name w:val="footer"/>
    <w:basedOn w:val="a"/>
    <w:link w:val="af0"/>
    <w:uiPriority w:val="99"/>
    <w:unhideWhenUsed/>
    <w:rsid w:val="008B35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B3595"/>
    <w:rPr>
      <w:color w:val="000000"/>
    </w:rPr>
  </w:style>
  <w:style w:type="character" w:customStyle="1" w:styleId="8">
    <w:name w:val="Основний текст (8)_"/>
    <w:basedOn w:val="a0"/>
    <w:link w:val="80"/>
    <w:rsid w:val="003259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ий текст (8)"/>
    <w:basedOn w:val="a"/>
    <w:link w:val="8"/>
    <w:rsid w:val="00325958"/>
    <w:pPr>
      <w:shd w:val="clear" w:color="auto" w:fill="FFFFFF"/>
      <w:ind w:firstLine="300"/>
    </w:pPr>
    <w:rPr>
      <w:rFonts w:ascii="Times New Roman" w:eastAsia="Times New Roman" w:hAnsi="Times New Roman" w:cs="Times New Roman"/>
      <w:color w:val="auto"/>
    </w:rPr>
  </w:style>
  <w:style w:type="character" w:customStyle="1" w:styleId="af1">
    <w:name w:val="Виноска_"/>
    <w:basedOn w:val="a0"/>
    <w:link w:val="af2"/>
    <w:rsid w:val="00470A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2">
    <w:name w:val="Виноска"/>
    <w:basedOn w:val="a"/>
    <w:link w:val="af1"/>
    <w:rsid w:val="00470A2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3">
    <w:name w:val="footnote text"/>
    <w:basedOn w:val="a"/>
    <w:link w:val="af4"/>
    <w:uiPriority w:val="99"/>
    <w:semiHidden/>
    <w:unhideWhenUsed/>
    <w:rsid w:val="001C7A63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1C7A63"/>
    <w:rPr>
      <w:color w:val="000000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1C7A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0479F-19C0-4676-936E-807E1614A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21</cp:revision>
  <dcterms:created xsi:type="dcterms:W3CDTF">2024-11-11T13:52:00Z</dcterms:created>
  <dcterms:modified xsi:type="dcterms:W3CDTF">2024-11-22T10:02:00Z</dcterms:modified>
</cp:coreProperties>
</file>